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14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2"/>
        <w:gridCol w:w="7659"/>
      </w:tblGrid>
      <w:tr w:rsidR="004C0141" w:rsidRPr="004C0141" w14:paraId="48A3A6A4" w14:textId="77777777" w:rsidTr="00202155">
        <w:trPr>
          <w:trHeight w:val="1065"/>
        </w:trPr>
        <w:tc>
          <w:tcPr>
            <w:tcW w:w="1692" w:type="dxa"/>
            <w:vAlign w:val="center"/>
          </w:tcPr>
          <w:p w14:paraId="21AEE0DF" w14:textId="77777777" w:rsidR="00202155" w:rsidRPr="004C0141" w:rsidRDefault="00202155" w:rsidP="00202155">
            <w:pPr>
              <w:pStyle w:val="stBilgi"/>
              <w:jc w:val="center"/>
              <w:rPr>
                <w:rFonts w:ascii="Arial" w:hAnsi="Arial" w:cs="Arial"/>
              </w:rPr>
            </w:pPr>
            <w:r w:rsidRPr="004C0141">
              <w:rPr>
                <w:b/>
                <w:noProof/>
              </w:rPr>
              <w:drawing>
                <wp:inline distT="0" distB="0" distL="0" distR="0" wp14:anchorId="14D21430" wp14:editId="5A5D398C">
                  <wp:extent cx="751114" cy="628650"/>
                  <wp:effectExtent l="19050" t="0" r="0" b="0"/>
                  <wp:docPr id="3" name="Resim 1" descr="28685736_10213927480757953_454084758883062149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28685736_10213927480757953_454084758883062149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114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  <w:vAlign w:val="center"/>
          </w:tcPr>
          <w:p w14:paraId="4CF5A094" w14:textId="6295DA5D" w:rsidR="00202155" w:rsidRPr="004C0141" w:rsidRDefault="00202155" w:rsidP="00202155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141">
              <w:rPr>
                <w:rFonts w:ascii="Arial" w:hAnsi="Arial" w:cs="Arial"/>
                <w:b/>
                <w:sz w:val="24"/>
                <w:szCs w:val="24"/>
              </w:rPr>
              <w:t>FEN EDEBİYAT FAKÜLTESİ</w:t>
            </w:r>
            <w:r w:rsidR="002917F7" w:rsidRPr="004C014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61E383E" w14:textId="71D86365" w:rsidR="00202155" w:rsidRPr="004C0141" w:rsidRDefault="00BD6162" w:rsidP="00202155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141">
              <w:rPr>
                <w:rFonts w:ascii="Arial" w:hAnsi="Arial" w:cs="Arial"/>
                <w:b/>
                <w:sz w:val="24"/>
                <w:szCs w:val="24"/>
              </w:rPr>
              <w:t xml:space="preserve">TÜRK DİLİ VE </w:t>
            </w:r>
            <w:r w:rsidR="00616999" w:rsidRPr="004C0141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421052" w:rsidRPr="004C0141">
              <w:rPr>
                <w:rFonts w:ascii="Arial" w:hAnsi="Arial" w:cs="Arial"/>
                <w:b/>
                <w:sz w:val="24"/>
                <w:szCs w:val="24"/>
              </w:rPr>
              <w:t>DEBİYATI</w:t>
            </w:r>
            <w:r w:rsidR="00202155" w:rsidRPr="004C0141">
              <w:rPr>
                <w:rFonts w:ascii="Arial" w:hAnsi="Arial" w:cs="Arial"/>
                <w:b/>
                <w:sz w:val="24"/>
                <w:szCs w:val="24"/>
              </w:rPr>
              <w:t xml:space="preserve"> BÖLÜMÜ </w:t>
            </w:r>
          </w:p>
          <w:p w14:paraId="50605A45" w14:textId="77777777" w:rsidR="00202155" w:rsidRPr="004C0141" w:rsidRDefault="00202155" w:rsidP="00202155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141">
              <w:rPr>
                <w:rFonts w:ascii="Arial" w:hAnsi="Arial" w:cs="Arial"/>
                <w:b/>
                <w:sz w:val="24"/>
                <w:szCs w:val="24"/>
              </w:rPr>
              <w:t>HAFTALIK DERS PROGRAMI</w:t>
            </w:r>
          </w:p>
          <w:p w14:paraId="1B73E84E" w14:textId="469B7CF9" w:rsidR="00202155" w:rsidRPr="004C0141" w:rsidRDefault="00BD6162" w:rsidP="006D1132">
            <w:pPr>
              <w:pStyle w:val="stBilgi"/>
              <w:jc w:val="center"/>
              <w:rPr>
                <w:rFonts w:ascii="Arial" w:hAnsi="Arial" w:cs="Arial"/>
                <w:b/>
                <w:sz w:val="18"/>
              </w:rPr>
            </w:pPr>
            <w:r w:rsidRPr="004C0141">
              <w:rPr>
                <w:rFonts w:ascii="Arial" w:hAnsi="Arial" w:cs="Arial"/>
                <w:b/>
                <w:sz w:val="24"/>
                <w:szCs w:val="24"/>
              </w:rPr>
              <w:t>( 2</w:t>
            </w:r>
            <w:r w:rsidR="00E62B8A" w:rsidRPr="004C0141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F061ED" w:rsidRPr="004C014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42C3A" w:rsidRPr="004C014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62B8A" w:rsidRPr="004C0141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="00E42C3A" w:rsidRPr="004C014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62B8A" w:rsidRPr="004C0141">
              <w:rPr>
                <w:rFonts w:ascii="Arial" w:hAnsi="Arial" w:cs="Arial"/>
                <w:b/>
                <w:sz w:val="24"/>
                <w:szCs w:val="24"/>
              </w:rPr>
              <w:t xml:space="preserve"> Eğitim-Öğretim </w:t>
            </w:r>
            <w:r w:rsidR="006D1132" w:rsidRPr="004C0141">
              <w:rPr>
                <w:rFonts w:ascii="Arial" w:hAnsi="Arial" w:cs="Arial"/>
                <w:b/>
                <w:sz w:val="24"/>
                <w:szCs w:val="24"/>
              </w:rPr>
              <w:t>Bahar</w:t>
            </w:r>
            <w:r w:rsidR="00E62B8A" w:rsidRPr="004C014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02155" w:rsidRPr="004C0141">
              <w:rPr>
                <w:rFonts w:ascii="Arial" w:hAnsi="Arial" w:cs="Arial"/>
                <w:b/>
                <w:sz w:val="24"/>
                <w:szCs w:val="24"/>
              </w:rPr>
              <w:t>Yarıyılı)</w:t>
            </w:r>
          </w:p>
        </w:tc>
      </w:tr>
    </w:tbl>
    <w:tbl>
      <w:tblPr>
        <w:tblpPr w:leftFromText="141" w:rightFromText="141" w:vertAnchor="page" w:horzAnchor="margin" w:tblpY="253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1145"/>
        <w:gridCol w:w="2147"/>
        <w:gridCol w:w="2166"/>
        <w:gridCol w:w="1856"/>
        <w:gridCol w:w="1575"/>
      </w:tblGrid>
      <w:tr w:rsidR="004C0141" w:rsidRPr="004C0141" w14:paraId="390DED86" w14:textId="77777777" w:rsidTr="007D2982">
        <w:trPr>
          <w:cantSplit/>
          <w:trHeight w:val="269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3CC528" w14:textId="77777777" w:rsidR="00202155" w:rsidRPr="004C0141" w:rsidRDefault="00202155" w:rsidP="00202155">
            <w:pPr>
              <w:jc w:val="center"/>
              <w:rPr>
                <w:b/>
                <w:sz w:val="18"/>
                <w:szCs w:val="18"/>
              </w:rPr>
            </w:pPr>
            <w:r w:rsidRPr="004C0141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1145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B6478BB" w14:textId="77777777" w:rsidR="00202155" w:rsidRPr="004C0141" w:rsidRDefault="00202155" w:rsidP="00202155">
            <w:pPr>
              <w:pStyle w:val="Balk4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4C0141">
              <w:rPr>
                <w:rFonts w:ascii="Times New Roman" w:hAnsi="Times New Roman"/>
                <w:bCs w:val="0"/>
                <w:sz w:val="18"/>
                <w:szCs w:val="18"/>
              </w:rPr>
              <w:t>SAAT</w:t>
            </w:r>
          </w:p>
        </w:tc>
        <w:tc>
          <w:tcPr>
            <w:tcW w:w="2147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87878AD" w14:textId="77777777" w:rsidR="00202155" w:rsidRPr="004C0141" w:rsidRDefault="00CC3A2B" w:rsidP="00CC3A2B">
            <w:pPr>
              <w:ind w:left="720"/>
              <w:rPr>
                <w:b/>
                <w:sz w:val="18"/>
                <w:szCs w:val="18"/>
              </w:rPr>
            </w:pPr>
            <w:r w:rsidRPr="004C0141">
              <w:rPr>
                <w:b/>
                <w:sz w:val="18"/>
                <w:szCs w:val="18"/>
              </w:rPr>
              <w:t xml:space="preserve">1. </w:t>
            </w:r>
            <w:r w:rsidR="00202155" w:rsidRPr="004C0141">
              <w:rPr>
                <w:b/>
                <w:sz w:val="18"/>
                <w:szCs w:val="18"/>
              </w:rPr>
              <w:t>YIL</w:t>
            </w:r>
          </w:p>
          <w:p w14:paraId="60BA370C" w14:textId="2F0DDDAF" w:rsidR="00202155" w:rsidRPr="004C0141" w:rsidRDefault="00BD6162" w:rsidP="00202155">
            <w:pPr>
              <w:ind w:left="360"/>
              <w:rPr>
                <w:b/>
                <w:sz w:val="18"/>
                <w:szCs w:val="18"/>
              </w:rPr>
            </w:pPr>
            <w:r w:rsidRPr="004C0141">
              <w:rPr>
                <w:b/>
                <w:sz w:val="18"/>
                <w:szCs w:val="18"/>
              </w:rPr>
              <w:t xml:space="preserve"> </w:t>
            </w:r>
            <w:r w:rsidR="00CC3A2B" w:rsidRPr="004C0141">
              <w:rPr>
                <w:b/>
                <w:sz w:val="18"/>
                <w:szCs w:val="18"/>
              </w:rPr>
              <w:t xml:space="preserve">      </w:t>
            </w:r>
            <w:r w:rsidR="006D1132" w:rsidRPr="004C0141">
              <w:rPr>
                <w:b/>
                <w:sz w:val="18"/>
                <w:szCs w:val="18"/>
              </w:rPr>
              <w:t>2</w:t>
            </w:r>
            <w:r w:rsidRPr="004C0141">
              <w:rPr>
                <w:b/>
                <w:sz w:val="18"/>
                <w:szCs w:val="18"/>
              </w:rPr>
              <w:t xml:space="preserve">. </w:t>
            </w:r>
            <w:r w:rsidR="00202155" w:rsidRPr="004C0141">
              <w:rPr>
                <w:b/>
                <w:sz w:val="18"/>
                <w:szCs w:val="18"/>
              </w:rPr>
              <w:t>YARIYIL</w:t>
            </w:r>
          </w:p>
        </w:tc>
        <w:tc>
          <w:tcPr>
            <w:tcW w:w="2166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2DEBC05" w14:textId="77777777" w:rsidR="00202155" w:rsidRPr="004C0141" w:rsidRDefault="00202155" w:rsidP="00202155">
            <w:pPr>
              <w:jc w:val="center"/>
              <w:rPr>
                <w:b/>
                <w:sz w:val="18"/>
                <w:szCs w:val="18"/>
              </w:rPr>
            </w:pPr>
            <w:r w:rsidRPr="004C0141">
              <w:rPr>
                <w:b/>
                <w:sz w:val="18"/>
                <w:szCs w:val="18"/>
              </w:rPr>
              <w:t>2.YIL</w:t>
            </w:r>
          </w:p>
          <w:p w14:paraId="15E004E7" w14:textId="5673FCF2" w:rsidR="00202155" w:rsidRPr="004C0141" w:rsidRDefault="006D1132" w:rsidP="00202155">
            <w:pPr>
              <w:jc w:val="center"/>
              <w:rPr>
                <w:b/>
                <w:sz w:val="18"/>
                <w:szCs w:val="18"/>
              </w:rPr>
            </w:pPr>
            <w:r w:rsidRPr="004C0141">
              <w:rPr>
                <w:b/>
                <w:sz w:val="18"/>
                <w:szCs w:val="18"/>
              </w:rPr>
              <w:t>2</w:t>
            </w:r>
            <w:r w:rsidR="00BD6162" w:rsidRPr="004C0141">
              <w:rPr>
                <w:b/>
                <w:sz w:val="18"/>
                <w:szCs w:val="18"/>
              </w:rPr>
              <w:t xml:space="preserve">. </w:t>
            </w:r>
            <w:r w:rsidR="00202155" w:rsidRPr="004C0141">
              <w:rPr>
                <w:b/>
                <w:sz w:val="18"/>
                <w:szCs w:val="18"/>
              </w:rPr>
              <w:t>YARIYIL</w:t>
            </w:r>
          </w:p>
        </w:tc>
        <w:tc>
          <w:tcPr>
            <w:tcW w:w="1856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E28D9C6" w14:textId="77777777" w:rsidR="00202155" w:rsidRPr="004C0141" w:rsidRDefault="00202155" w:rsidP="00202155">
            <w:pPr>
              <w:jc w:val="center"/>
              <w:rPr>
                <w:b/>
                <w:sz w:val="18"/>
                <w:szCs w:val="18"/>
              </w:rPr>
            </w:pPr>
            <w:r w:rsidRPr="004C0141">
              <w:rPr>
                <w:b/>
                <w:sz w:val="18"/>
                <w:szCs w:val="18"/>
              </w:rPr>
              <w:t>3. YIL</w:t>
            </w:r>
          </w:p>
          <w:p w14:paraId="10376231" w14:textId="4E29AEBD" w:rsidR="00202155" w:rsidRPr="004C0141" w:rsidRDefault="006D1132" w:rsidP="00202155">
            <w:pPr>
              <w:jc w:val="center"/>
              <w:rPr>
                <w:b/>
                <w:sz w:val="18"/>
                <w:szCs w:val="18"/>
              </w:rPr>
            </w:pPr>
            <w:r w:rsidRPr="004C0141">
              <w:rPr>
                <w:b/>
                <w:sz w:val="18"/>
                <w:szCs w:val="18"/>
              </w:rPr>
              <w:t>2</w:t>
            </w:r>
            <w:r w:rsidR="00BD6162" w:rsidRPr="004C0141">
              <w:rPr>
                <w:b/>
                <w:sz w:val="18"/>
                <w:szCs w:val="18"/>
              </w:rPr>
              <w:t xml:space="preserve">. </w:t>
            </w:r>
            <w:r w:rsidR="00202155" w:rsidRPr="004C0141">
              <w:rPr>
                <w:b/>
                <w:sz w:val="18"/>
                <w:szCs w:val="18"/>
              </w:rPr>
              <w:t>YARIYIL</w:t>
            </w:r>
          </w:p>
        </w:tc>
        <w:tc>
          <w:tcPr>
            <w:tcW w:w="1575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7BE9C70" w14:textId="77777777" w:rsidR="00202155" w:rsidRPr="004C0141" w:rsidRDefault="00202155" w:rsidP="00202155">
            <w:pPr>
              <w:jc w:val="center"/>
              <w:rPr>
                <w:b/>
                <w:sz w:val="18"/>
                <w:szCs w:val="18"/>
              </w:rPr>
            </w:pPr>
            <w:r w:rsidRPr="004C0141">
              <w:rPr>
                <w:b/>
                <w:sz w:val="18"/>
                <w:szCs w:val="18"/>
              </w:rPr>
              <w:t>4. YIL</w:t>
            </w:r>
          </w:p>
          <w:p w14:paraId="268435BA" w14:textId="0DBDE3CD" w:rsidR="00202155" w:rsidRPr="004C0141" w:rsidRDefault="006D1132" w:rsidP="00202155">
            <w:pPr>
              <w:jc w:val="center"/>
              <w:rPr>
                <w:b/>
                <w:sz w:val="18"/>
                <w:szCs w:val="18"/>
              </w:rPr>
            </w:pPr>
            <w:r w:rsidRPr="004C0141">
              <w:rPr>
                <w:b/>
                <w:sz w:val="18"/>
                <w:szCs w:val="18"/>
              </w:rPr>
              <w:t>2</w:t>
            </w:r>
            <w:r w:rsidR="00BD6162" w:rsidRPr="004C0141">
              <w:rPr>
                <w:b/>
                <w:sz w:val="18"/>
                <w:szCs w:val="18"/>
              </w:rPr>
              <w:t xml:space="preserve">. </w:t>
            </w:r>
            <w:r w:rsidR="00202155" w:rsidRPr="004C0141">
              <w:rPr>
                <w:b/>
                <w:sz w:val="18"/>
                <w:szCs w:val="18"/>
              </w:rPr>
              <w:t>YARIYIL</w:t>
            </w:r>
          </w:p>
        </w:tc>
      </w:tr>
      <w:tr w:rsidR="004C0141" w:rsidRPr="004C0141" w14:paraId="21D6B0F0" w14:textId="77777777" w:rsidTr="00DD38A9">
        <w:trPr>
          <w:cantSplit/>
          <w:trHeight w:hRule="exact" w:val="574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665DF60F" w14:textId="77777777" w:rsidR="00E40E7D" w:rsidRPr="004C0141" w:rsidRDefault="00E40E7D" w:rsidP="00E40E7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  <w:p w14:paraId="7C6AE3CB" w14:textId="77777777" w:rsidR="00E40E7D" w:rsidRPr="004C0141" w:rsidRDefault="00E40E7D" w:rsidP="00E40E7D"/>
          <w:p w14:paraId="2BB1CAAC" w14:textId="77777777" w:rsidR="00E40E7D" w:rsidRPr="004C0141" w:rsidRDefault="00E40E7D" w:rsidP="00E40E7D"/>
          <w:p w14:paraId="5EB8FFED" w14:textId="77777777" w:rsidR="00E40E7D" w:rsidRPr="004C0141" w:rsidRDefault="00E40E7D" w:rsidP="00E40E7D"/>
          <w:p w14:paraId="3DB5891F" w14:textId="77777777" w:rsidR="00E40E7D" w:rsidRPr="004C0141" w:rsidRDefault="00E40E7D" w:rsidP="00E40E7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C0141">
              <w:rPr>
                <w:rFonts w:ascii="Times New Roman" w:hAnsi="Times New Roman"/>
                <w:bCs w:val="0"/>
                <w:sz w:val="14"/>
                <w:szCs w:val="14"/>
              </w:rPr>
              <w:t>P</w:t>
            </w:r>
          </w:p>
          <w:p w14:paraId="785A44C6" w14:textId="77777777" w:rsidR="00E40E7D" w:rsidRPr="004C0141" w:rsidRDefault="00E40E7D" w:rsidP="00E40E7D">
            <w:pPr>
              <w:jc w:val="center"/>
              <w:rPr>
                <w:b/>
                <w:sz w:val="14"/>
                <w:szCs w:val="14"/>
              </w:rPr>
            </w:pPr>
            <w:r w:rsidRPr="004C0141">
              <w:rPr>
                <w:b/>
                <w:sz w:val="14"/>
                <w:szCs w:val="14"/>
              </w:rPr>
              <w:t>A</w:t>
            </w:r>
          </w:p>
          <w:p w14:paraId="3A0D49F4" w14:textId="77777777" w:rsidR="00E40E7D" w:rsidRPr="004C0141" w:rsidRDefault="00E40E7D" w:rsidP="00E40E7D">
            <w:pPr>
              <w:jc w:val="center"/>
              <w:rPr>
                <w:b/>
                <w:sz w:val="14"/>
                <w:szCs w:val="14"/>
              </w:rPr>
            </w:pPr>
            <w:r w:rsidRPr="004C0141">
              <w:rPr>
                <w:b/>
                <w:sz w:val="14"/>
                <w:szCs w:val="14"/>
              </w:rPr>
              <w:t>Z</w:t>
            </w:r>
          </w:p>
          <w:p w14:paraId="2ADAF061" w14:textId="77777777" w:rsidR="00E40E7D" w:rsidRPr="004C0141" w:rsidRDefault="00E40E7D" w:rsidP="00E40E7D">
            <w:pPr>
              <w:jc w:val="center"/>
              <w:rPr>
                <w:b/>
                <w:sz w:val="14"/>
                <w:szCs w:val="14"/>
              </w:rPr>
            </w:pPr>
            <w:r w:rsidRPr="004C0141">
              <w:rPr>
                <w:b/>
                <w:sz w:val="14"/>
                <w:szCs w:val="14"/>
              </w:rPr>
              <w:t>A</w:t>
            </w:r>
          </w:p>
          <w:p w14:paraId="2C4491CE" w14:textId="77777777" w:rsidR="00E40E7D" w:rsidRPr="004C0141" w:rsidRDefault="00E40E7D" w:rsidP="00E40E7D">
            <w:pPr>
              <w:jc w:val="center"/>
              <w:rPr>
                <w:b/>
                <w:sz w:val="14"/>
                <w:szCs w:val="14"/>
              </w:rPr>
            </w:pPr>
            <w:r w:rsidRPr="004C0141">
              <w:rPr>
                <w:b/>
                <w:sz w:val="14"/>
                <w:szCs w:val="14"/>
              </w:rPr>
              <w:t>R</w:t>
            </w:r>
          </w:p>
          <w:p w14:paraId="5D9A5A22" w14:textId="77777777" w:rsidR="00E40E7D" w:rsidRPr="004C0141" w:rsidRDefault="00E40E7D" w:rsidP="00E40E7D">
            <w:pPr>
              <w:jc w:val="center"/>
              <w:rPr>
                <w:b/>
                <w:sz w:val="14"/>
                <w:szCs w:val="14"/>
              </w:rPr>
            </w:pPr>
            <w:r w:rsidRPr="004C0141">
              <w:rPr>
                <w:b/>
                <w:sz w:val="14"/>
                <w:szCs w:val="14"/>
              </w:rPr>
              <w:t>T</w:t>
            </w:r>
          </w:p>
          <w:p w14:paraId="0580C371" w14:textId="77777777" w:rsidR="00E40E7D" w:rsidRPr="004C0141" w:rsidRDefault="00E40E7D" w:rsidP="00E40E7D">
            <w:pPr>
              <w:jc w:val="center"/>
              <w:rPr>
                <w:b/>
                <w:sz w:val="14"/>
                <w:szCs w:val="14"/>
              </w:rPr>
            </w:pPr>
            <w:r w:rsidRPr="004C0141">
              <w:rPr>
                <w:b/>
                <w:sz w:val="14"/>
                <w:szCs w:val="14"/>
              </w:rPr>
              <w:t>E</w:t>
            </w:r>
          </w:p>
          <w:p w14:paraId="37D6678B" w14:textId="77777777" w:rsidR="00E40E7D" w:rsidRPr="004C0141" w:rsidRDefault="00E40E7D" w:rsidP="00E40E7D">
            <w:pPr>
              <w:jc w:val="center"/>
              <w:rPr>
                <w:b/>
                <w:sz w:val="14"/>
                <w:szCs w:val="14"/>
              </w:rPr>
            </w:pPr>
            <w:r w:rsidRPr="004C0141">
              <w:rPr>
                <w:b/>
                <w:sz w:val="14"/>
                <w:szCs w:val="14"/>
              </w:rPr>
              <w:t>S</w:t>
            </w:r>
          </w:p>
          <w:p w14:paraId="374F20C1" w14:textId="77777777" w:rsidR="00E40E7D" w:rsidRPr="004C0141" w:rsidRDefault="00E40E7D" w:rsidP="00E40E7D">
            <w:pPr>
              <w:jc w:val="center"/>
              <w:rPr>
                <w:b/>
                <w:sz w:val="14"/>
                <w:szCs w:val="14"/>
              </w:rPr>
            </w:pPr>
            <w:r w:rsidRPr="004C0141">
              <w:rPr>
                <w:b/>
                <w:sz w:val="14"/>
                <w:szCs w:val="14"/>
              </w:rPr>
              <w:t>İ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85D1C" w14:textId="0C478356" w:rsidR="00E40E7D" w:rsidRPr="004C0141" w:rsidRDefault="00E40E7D" w:rsidP="00E40E7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4C0141">
              <w:rPr>
                <w:rFonts w:cs="Calibri"/>
                <w:sz w:val="16"/>
                <w:szCs w:val="16"/>
              </w:rPr>
              <w:t>08.00-08.45</w:t>
            </w:r>
          </w:p>
        </w:tc>
        <w:tc>
          <w:tcPr>
            <w:tcW w:w="214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308E292" w14:textId="67C0D353" w:rsidR="00E40E7D" w:rsidRPr="004C0141" w:rsidRDefault="00E40E7D" w:rsidP="00E40E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6E8EE5A" w14:textId="4C4CE086" w:rsidR="00E40E7D" w:rsidRPr="004C0141" w:rsidRDefault="002917F7" w:rsidP="00E40E7D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Eski Türk Edebiyatı-II (Online)</w:t>
            </w:r>
          </w:p>
        </w:tc>
        <w:tc>
          <w:tcPr>
            <w:tcW w:w="185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10CE171" w14:textId="18C7BA15" w:rsidR="00E40E7D" w:rsidRPr="004C0141" w:rsidRDefault="00E40E7D" w:rsidP="00E40E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631715C" w14:textId="77777777" w:rsidR="00E40E7D" w:rsidRPr="004C0141" w:rsidRDefault="00E40E7D" w:rsidP="00E40E7D">
            <w:pPr>
              <w:jc w:val="center"/>
              <w:rPr>
                <w:sz w:val="16"/>
                <w:szCs w:val="16"/>
              </w:rPr>
            </w:pPr>
          </w:p>
        </w:tc>
      </w:tr>
      <w:tr w:rsidR="004C0141" w:rsidRPr="004C0141" w14:paraId="60FE6435" w14:textId="77777777" w:rsidTr="001F1695">
        <w:trPr>
          <w:cantSplit/>
          <w:trHeight w:hRule="exact" w:val="686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44EAAD9" w14:textId="77777777" w:rsidR="00E40E7D" w:rsidRPr="004C0141" w:rsidRDefault="00E40E7D" w:rsidP="00E40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D217F" w14:textId="3681FB32" w:rsidR="00E40E7D" w:rsidRPr="004C0141" w:rsidRDefault="00E40E7D" w:rsidP="00E40E7D">
            <w:pPr>
              <w:pStyle w:val="Balk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4C0141">
              <w:rPr>
                <w:rFonts w:cs="Calibri"/>
                <w:b w:val="0"/>
                <w:sz w:val="16"/>
                <w:szCs w:val="16"/>
              </w:rPr>
              <w:t>09.00-09.45</w:t>
            </w:r>
          </w:p>
        </w:tc>
        <w:tc>
          <w:tcPr>
            <w:tcW w:w="2147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1FAD6BC" w14:textId="2C97C5CF" w:rsidR="00E40E7D" w:rsidRPr="004C0141" w:rsidRDefault="002917F7" w:rsidP="00E40E7D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Osmanlı Türkçesi-II</w:t>
            </w:r>
            <w:r w:rsidR="001F1695">
              <w:rPr>
                <w:sz w:val="16"/>
                <w:szCs w:val="16"/>
              </w:rPr>
              <w:t xml:space="preserve"> (A1)</w:t>
            </w:r>
          </w:p>
        </w:tc>
        <w:tc>
          <w:tcPr>
            <w:tcW w:w="2166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F0CBCB8" w14:textId="013C76AA" w:rsidR="00E40E7D" w:rsidRPr="004C0141" w:rsidRDefault="002917F7" w:rsidP="00E40E7D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Eski Türk Edebiyatı-II  (Online)</w:t>
            </w:r>
          </w:p>
        </w:tc>
        <w:tc>
          <w:tcPr>
            <w:tcW w:w="185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FCD7D06" w14:textId="08FFB022" w:rsidR="00E40E7D" w:rsidRPr="004C0141" w:rsidRDefault="00E40E7D" w:rsidP="00E40E7D">
            <w:pPr>
              <w:jc w:val="center"/>
              <w:rPr>
                <w:sz w:val="16"/>
                <w:szCs w:val="16"/>
              </w:rPr>
            </w:pPr>
          </w:p>
          <w:p w14:paraId="5414BE39" w14:textId="77777777" w:rsidR="009B2A1A" w:rsidRPr="004C0141" w:rsidRDefault="009B2A1A" w:rsidP="00E40E7D">
            <w:pPr>
              <w:jc w:val="center"/>
              <w:rPr>
                <w:sz w:val="16"/>
                <w:szCs w:val="16"/>
              </w:rPr>
            </w:pPr>
          </w:p>
          <w:p w14:paraId="36B0B131" w14:textId="6E6E4E88" w:rsidR="00E40E7D" w:rsidRPr="004C0141" w:rsidRDefault="00E40E7D" w:rsidP="00E40E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38A702E" w14:textId="6C74D5AA" w:rsidR="00E40E7D" w:rsidRPr="004C0141" w:rsidRDefault="002917F7" w:rsidP="00E40E7D">
            <w:pPr>
              <w:jc w:val="center"/>
              <w:rPr>
                <w:sz w:val="16"/>
                <w:szCs w:val="16"/>
              </w:rPr>
            </w:pPr>
            <w:r w:rsidRPr="004C0141">
              <w:rPr>
                <w:iCs/>
                <w:sz w:val="16"/>
                <w:szCs w:val="16"/>
              </w:rPr>
              <w:t>Klasik Türk Edebiyatında Türler</w:t>
            </w:r>
            <w:r w:rsidR="001F1695">
              <w:rPr>
                <w:iCs/>
                <w:sz w:val="16"/>
                <w:szCs w:val="16"/>
              </w:rPr>
              <w:t xml:space="preserve"> </w:t>
            </w:r>
            <w:r w:rsidR="001F1695">
              <w:rPr>
                <w:sz w:val="16"/>
                <w:szCs w:val="16"/>
              </w:rPr>
              <w:t>(A3)</w:t>
            </w:r>
          </w:p>
        </w:tc>
      </w:tr>
      <w:tr w:rsidR="004C0141" w:rsidRPr="004C0141" w14:paraId="2642D46C" w14:textId="77777777" w:rsidTr="001F1695">
        <w:trPr>
          <w:cantSplit/>
          <w:trHeight w:hRule="exact" w:val="566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A573ABE" w14:textId="77777777" w:rsidR="002917F7" w:rsidRPr="004C0141" w:rsidRDefault="002917F7" w:rsidP="002917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55DAC" w14:textId="16CD4712" w:rsidR="002917F7" w:rsidRPr="004C0141" w:rsidRDefault="002917F7" w:rsidP="002917F7">
            <w:pPr>
              <w:pStyle w:val="Balk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4C0141">
              <w:rPr>
                <w:rFonts w:cs="Calibri"/>
                <w:b w:val="0"/>
                <w:sz w:val="16"/>
                <w:szCs w:val="16"/>
              </w:rPr>
              <w:t>10.00-10.45</w:t>
            </w:r>
          </w:p>
        </w:tc>
        <w:tc>
          <w:tcPr>
            <w:tcW w:w="2147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497505F" w14:textId="4A696220" w:rsidR="002917F7" w:rsidRPr="004C0141" w:rsidRDefault="002917F7" w:rsidP="002917F7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Osmanlı Türkçesi-II</w:t>
            </w:r>
            <w:r w:rsidR="001F1695">
              <w:rPr>
                <w:sz w:val="16"/>
                <w:szCs w:val="16"/>
              </w:rPr>
              <w:t xml:space="preserve"> </w:t>
            </w:r>
            <w:r w:rsidR="001F1695">
              <w:rPr>
                <w:sz w:val="16"/>
                <w:szCs w:val="16"/>
              </w:rPr>
              <w:t>(A1)</w:t>
            </w:r>
          </w:p>
        </w:tc>
        <w:tc>
          <w:tcPr>
            <w:tcW w:w="2166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BF331E3" w14:textId="0D8D431E" w:rsidR="002917F7" w:rsidRPr="004C0141" w:rsidRDefault="002917F7" w:rsidP="002917F7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Eski Türk Edebiyatı-II (Online)</w:t>
            </w:r>
          </w:p>
        </w:tc>
        <w:tc>
          <w:tcPr>
            <w:tcW w:w="185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BCDC886" w14:textId="57C1BBA3" w:rsidR="002917F7" w:rsidRPr="004C0141" w:rsidRDefault="002917F7" w:rsidP="002917F7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Yeni Türk Edebiyatı-IV</w:t>
            </w:r>
            <w:r w:rsidR="001F1695">
              <w:rPr>
                <w:sz w:val="16"/>
                <w:szCs w:val="16"/>
              </w:rPr>
              <w:t xml:space="preserve"> </w:t>
            </w:r>
            <w:r w:rsidR="001F1695">
              <w:rPr>
                <w:sz w:val="16"/>
                <w:szCs w:val="16"/>
              </w:rPr>
              <w:t>(</w:t>
            </w:r>
            <w:r w:rsidR="001F1695">
              <w:rPr>
                <w:sz w:val="16"/>
                <w:szCs w:val="16"/>
              </w:rPr>
              <w:t>A2</w:t>
            </w:r>
            <w:r w:rsidR="001F1695">
              <w:rPr>
                <w:sz w:val="16"/>
                <w:szCs w:val="16"/>
              </w:rPr>
              <w:t>)</w:t>
            </w:r>
          </w:p>
        </w:tc>
        <w:tc>
          <w:tcPr>
            <w:tcW w:w="157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092AEA5" w14:textId="0933FCB1" w:rsidR="002917F7" w:rsidRPr="004C0141" w:rsidRDefault="002917F7" w:rsidP="002917F7">
            <w:pPr>
              <w:jc w:val="center"/>
              <w:rPr>
                <w:sz w:val="16"/>
                <w:szCs w:val="16"/>
              </w:rPr>
            </w:pPr>
            <w:r w:rsidRPr="004C0141">
              <w:rPr>
                <w:iCs/>
                <w:sz w:val="16"/>
                <w:szCs w:val="16"/>
              </w:rPr>
              <w:t>Klasik Türk Edebiyatında Türler</w:t>
            </w:r>
            <w:r w:rsidR="001F1695">
              <w:rPr>
                <w:iCs/>
                <w:sz w:val="16"/>
                <w:szCs w:val="16"/>
              </w:rPr>
              <w:t xml:space="preserve"> </w:t>
            </w:r>
            <w:r w:rsidR="001F1695">
              <w:rPr>
                <w:sz w:val="16"/>
                <w:szCs w:val="16"/>
              </w:rPr>
              <w:t>(A3)</w:t>
            </w:r>
          </w:p>
        </w:tc>
      </w:tr>
      <w:tr w:rsidR="004C0141" w:rsidRPr="004C0141" w14:paraId="2F023543" w14:textId="77777777" w:rsidTr="00DD38A9">
        <w:trPr>
          <w:cantSplit/>
          <w:trHeight w:hRule="exact" w:val="433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CDBFCF6" w14:textId="77777777" w:rsidR="002917F7" w:rsidRPr="004C0141" w:rsidRDefault="002917F7" w:rsidP="002917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45F61" w14:textId="1C3F452C" w:rsidR="002917F7" w:rsidRPr="004C0141" w:rsidRDefault="002917F7" w:rsidP="002917F7">
            <w:pPr>
              <w:pStyle w:val="Balk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4C0141">
              <w:rPr>
                <w:rFonts w:cs="Calibri"/>
                <w:b w:val="0"/>
                <w:sz w:val="16"/>
                <w:szCs w:val="16"/>
              </w:rPr>
              <w:t>11.00-11.45</w:t>
            </w:r>
          </w:p>
        </w:tc>
        <w:tc>
          <w:tcPr>
            <w:tcW w:w="2147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74BE960" w14:textId="6B780A51" w:rsidR="002917F7" w:rsidRPr="004C0141" w:rsidRDefault="002917F7" w:rsidP="002917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6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644D93F" w14:textId="4C90B7F5" w:rsidR="002917F7" w:rsidRPr="004C0141" w:rsidRDefault="002917F7" w:rsidP="002917F7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Eski Türk Edebiyatı-II (Online)</w:t>
            </w:r>
          </w:p>
        </w:tc>
        <w:tc>
          <w:tcPr>
            <w:tcW w:w="185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A4F29C4" w14:textId="3CCC3EFF" w:rsidR="002917F7" w:rsidRPr="004C0141" w:rsidRDefault="002917F7" w:rsidP="002917F7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Yeni Türk Edebiyatı-IV</w:t>
            </w:r>
            <w:r w:rsidR="001F1695">
              <w:rPr>
                <w:sz w:val="16"/>
                <w:szCs w:val="16"/>
              </w:rPr>
              <w:t xml:space="preserve"> </w:t>
            </w:r>
            <w:r w:rsidR="001F1695">
              <w:rPr>
                <w:sz w:val="16"/>
                <w:szCs w:val="16"/>
              </w:rPr>
              <w:t>(</w:t>
            </w:r>
            <w:r w:rsidR="001F1695">
              <w:rPr>
                <w:sz w:val="16"/>
                <w:szCs w:val="16"/>
              </w:rPr>
              <w:t>A2</w:t>
            </w:r>
            <w:r w:rsidR="001F1695">
              <w:rPr>
                <w:sz w:val="16"/>
                <w:szCs w:val="16"/>
              </w:rPr>
              <w:t>)</w:t>
            </w:r>
          </w:p>
        </w:tc>
        <w:tc>
          <w:tcPr>
            <w:tcW w:w="157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A0222EA" w14:textId="20B1F9AC" w:rsidR="002917F7" w:rsidRPr="004C0141" w:rsidRDefault="002917F7" w:rsidP="002917F7">
            <w:pPr>
              <w:jc w:val="center"/>
              <w:rPr>
                <w:sz w:val="16"/>
                <w:szCs w:val="16"/>
              </w:rPr>
            </w:pPr>
            <w:r w:rsidRPr="004C0141">
              <w:rPr>
                <w:iCs/>
                <w:sz w:val="16"/>
                <w:szCs w:val="16"/>
              </w:rPr>
              <w:t>Anlatı Türleri</w:t>
            </w:r>
            <w:r w:rsidR="001F1695">
              <w:rPr>
                <w:iCs/>
                <w:sz w:val="16"/>
                <w:szCs w:val="16"/>
              </w:rPr>
              <w:t xml:space="preserve"> </w:t>
            </w:r>
            <w:r w:rsidR="001F1695">
              <w:rPr>
                <w:sz w:val="16"/>
                <w:szCs w:val="16"/>
              </w:rPr>
              <w:t>(A3)</w:t>
            </w:r>
          </w:p>
        </w:tc>
      </w:tr>
      <w:tr w:rsidR="004C0141" w:rsidRPr="004C0141" w14:paraId="10F2C8A8" w14:textId="77777777" w:rsidTr="00E40E7D">
        <w:trPr>
          <w:cantSplit/>
          <w:trHeight w:hRule="exact" w:val="429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2C22568" w14:textId="77777777" w:rsidR="00CC2379" w:rsidRPr="004C0141" w:rsidRDefault="00CC2379" w:rsidP="00CC23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1C6FE" w14:textId="5C5E094E" w:rsidR="00CC2379" w:rsidRPr="004C0141" w:rsidRDefault="00CC2379" w:rsidP="00CC2379">
            <w:pPr>
              <w:pStyle w:val="Balk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4C0141">
              <w:rPr>
                <w:rFonts w:cs="Calibri"/>
                <w:b w:val="0"/>
                <w:sz w:val="16"/>
                <w:szCs w:val="16"/>
              </w:rPr>
              <w:t>13.00-13.45</w:t>
            </w:r>
          </w:p>
        </w:tc>
        <w:tc>
          <w:tcPr>
            <w:tcW w:w="2147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3DBF1AA" w14:textId="7863C633" w:rsidR="00CC2379" w:rsidRPr="004C0141" w:rsidRDefault="00CC2379" w:rsidP="00CC23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7D2ED2F" w14:textId="59E07B22" w:rsidR="00CC2379" w:rsidRPr="004C0141" w:rsidRDefault="00CC2379" w:rsidP="00CC23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433D783" w14:textId="1CDE11B3" w:rsidR="00CC2379" w:rsidRDefault="00CC2379" w:rsidP="00CC2379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Eski Türk Edebiyatı-IV</w:t>
            </w:r>
            <w:r w:rsidR="001F1695">
              <w:rPr>
                <w:sz w:val="16"/>
                <w:szCs w:val="16"/>
              </w:rPr>
              <w:t xml:space="preserve"> </w:t>
            </w:r>
            <w:r w:rsidR="001F1695">
              <w:rPr>
                <w:sz w:val="16"/>
                <w:szCs w:val="16"/>
              </w:rPr>
              <w:t>(</w:t>
            </w:r>
            <w:r w:rsidR="001F1695">
              <w:rPr>
                <w:sz w:val="16"/>
                <w:szCs w:val="16"/>
              </w:rPr>
              <w:t>A2</w:t>
            </w:r>
            <w:r w:rsidR="001F1695">
              <w:rPr>
                <w:sz w:val="16"/>
                <w:szCs w:val="16"/>
              </w:rPr>
              <w:t>)</w:t>
            </w:r>
          </w:p>
          <w:p w14:paraId="16246E68" w14:textId="77777777" w:rsidR="001F1695" w:rsidRDefault="001F1695" w:rsidP="00CC2379">
            <w:pPr>
              <w:jc w:val="center"/>
              <w:rPr>
                <w:sz w:val="16"/>
                <w:szCs w:val="16"/>
              </w:rPr>
            </w:pPr>
          </w:p>
          <w:p w14:paraId="21E20987" w14:textId="63DFA75C" w:rsidR="001F1695" w:rsidRPr="004C0141" w:rsidRDefault="001F1695" w:rsidP="00CC23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79457A2" w14:textId="5369E9C8" w:rsidR="00CC2379" w:rsidRPr="004C0141" w:rsidRDefault="00CC2379" w:rsidP="00CC2379">
            <w:pPr>
              <w:jc w:val="center"/>
              <w:rPr>
                <w:sz w:val="16"/>
                <w:szCs w:val="16"/>
              </w:rPr>
            </w:pPr>
            <w:r w:rsidRPr="004C0141">
              <w:rPr>
                <w:iCs/>
                <w:sz w:val="16"/>
                <w:szCs w:val="16"/>
              </w:rPr>
              <w:t>Anlatı Türleri</w:t>
            </w:r>
            <w:r w:rsidR="001F1695">
              <w:rPr>
                <w:iCs/>
                <w:sz w:val="16"/>
                <w:szCs w:val="16"/>
              </w:rPr>
              <w:t xml:space="preserve"> </w:t>
            </w:r>
            <w:r w:rsidR="001F1695">
              <w:rPr>
                <w:sz w:val="16"/>
                <w:szCs w:val="16"/>
              </w:rPr>
              <w:t>(</w:t>
            </w:r>
            <w:r w:rsidR="001F1695">
              <w:rPr>
                <w:sz w:val="16"/>
                <w:szCs w:val="16"/>
              </w:rPr>
              <w:t>A3</w:t>
            </w:r>
            <w:r w:rsidR="001F1695">
              <w:rPr>
                <w:sz w:val="16"/>
                <w:szCs w:val="16"/>
              </w:rPr>
              <w:t>)</w:t>
            </w:r>
          </w:p>
        </w:tc>
      </w:tr>
      <w:tr w:rsidR="004C0141" w:rsidRPr="004C0141" w14:paraId="10DD1917" w14:textId="77777777" w:rsidTr="00E40E7D">
        <w:trPr>
          <w:cantSplit/>
          <w:trHeight w:hRule="exact" w:val="449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D089099" w14:textId="77777777" w:rsidR="00CC2379" w:rsidRPr="004C0141" w:rsidRDefault="00CC2379" w:rsidP="00CC23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026EE" w14:textId="06009C6E" w:rsidR="00CC2379" w:rsidRPr="004C0141" w:rsidRDefault="00CC2379" w:rsidP="00CC2379">
            <w:pPr>
              <w:pStyle w:val="Balk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4C0141">
              <w:rPr>
                <w:rFonts w:cs="Calibri"/>
                <w:b w:val="0"/>
                <w:sz w:val="16"/>
                <w:szCs w:val="16"/>
              </w:rPr>
              <w:t>14.00-14.45</w:t>
            </w:r>
          </w:p>
        </w:tc>
        <w:tc>
          <w:tcPr>
            <w:tcW w:w="2147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7026124" w14:textId="2F2D5006" w:rsidR="00CC2379" w:rsidRPr="004C0141" w:rsidRDefault="00CC2379" w:rsidP="00CC23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1554C0B" w14:textId="13E0A444" w:rsidR="00CC2379" w:rsidRPr="004C0141" w:rsidRDefault="00CC2379" w:rsidP="00CC23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052EAAF" w14:textId="22E09BD5" w:rsidR="00CC2379" w:rsidRPr="004C0141" w:rsidRDefault="00CC2379" w:rsidP="00CC2379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Eski Türk Edebiyatı-IV</w:t>
            </w:r>
            <w:r w:rsidR="001F1695">
              <w:rPr>
                <w:sz w:val="16"/>
                <w:szCs w:val="16"/>
              </w:rPr>
              <w:t xml:space="preserve"> </w:t>
            </w:r>
            <w:r w:rsidR="001F1695">
              <w:rPr>
                <w:sz w:val="16"/>
                <w:szCs w:val="16"/>
              </w:rPr>
              <w:t>(A2)</w:t>
            </w:r>
          </w:p>
        </w:tc>
        <w:tc>
          <w:tcPr>
            <w:tcW w:w="157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8020741" w14:textId="6A08E290" w:rsidR="00CC2379" w:rsidRPr="004C0141" w:rsidRDefault="00CC2379" w:rsidP="00CC2379">
            <w:pPr>
              <w:jc w:val="center"/>
              <w:rPr>
                <w:sz w:val="16"/>
                <w:szCs w:val="16"/>
              </w:rPr>
            </w:pPr>
          </w:p>
        </w:tc>
      </w:tr>
      <w:tr w:rsidR="004C0141" w:rsidRPr="004C0141" w14:paraId="245AADBD" w14:textId="77777777" w:rsidTr="00DD38A9">
        <w:trPr>
          <w:cantSplit/>
          <w:trHeight w:hRule="exact" w:val="539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D183DFB" w14:textId="77777777" w:rsidR="00CC2379" w:rsidRPr="004C0141" w:rsidRDefault="00CC2379" w:rsidP="00CC23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E899E" w14:textId="58D547DA" w:rsidR="00CC2379" w:rsidRPr="004C0141" w:rsidRDefault="00CC2379" w:rsidP="00CC2379">
            <w:pPr>
              <w:pStyle w:val="Balk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4C0141">
              <w:rPr>
                <w:rFonts w:cs="Calibri"/>
                <w:b w:val="0"/>
                <w:sz w:val="16"/>
                <w:szCs w:val="16"/>
              </w:rPr>
              <w:t>15.00-15.45</w:t>
            </w:r>
          </w:p>
        </w:tc>
        <w:tc>
          <w:tcPr>
            <w:tcW w:w="2147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6C25E86" w14:textId="21DFF22A" w:rsidR="00CC2379" w:rsidRPr="004C0141" w:rsidRDefault="00CC2379" w:rsidP="00CC23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9B0F25B" w14:textId="3735DC98" w:rsidR="00CC2379" w:rsidRPr="004C0141" w:rsidRDefault="00CC2379" w:rsidP="00CC23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6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44E3EF5" w14:textId="701A0D29" w:rsidR="00CC2379" w:rsidRPr="004C0141" w:rsidRDefault="00CC2379" w:rsidP="00CC2379">
            <w:pPr>
              <w:jc w:val="center"/>
              <w:rPr>
                <w:sz w:val="16"/>
                <w:szCs w:val="16"/>
              </w:rPr>
            </w:pPr>
            <w:r w:rsidRPr="004C0141">
              <w:rPr>
                <w:iCs/>
                <w:sz w:val="16"/>
                <w:szCs w:val="16"/>
              </w:rPr>
              <w:t>Mesnevi Türü Eser İncelemeleri (Online)</w:t>
            </w:r>
          </w:p>
        </w:tc>
        <w:tc>
          <w:tcPr>
            <w:tcW w:w="157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8D23C29" w14:textId="6F87E51F" w:rsidR="00CC2379" w:rsidRPr="004C0141" w:rsidRDefault="00CC2379" w:rsidP="00CC2379">
            <w:pPr>
              <w:jc w:val="center"/>
              <w:rPr>
                <w:sz w:val="16"/>
                <w:szCs w:val="16"/>
              </w:rPr>
            </w:pPr>
            <w:r w:rsidRPr="004C0141">
              <w:rPr>
                <w:iCs/>
                <w:sz w:val="16"/>
                <w:szCs w:val="16"/>
              </w:rPr>
              <w:t>Divan Şiirinde Analiz Yöntemleri</w:t>
            </w:r>
            <w:r w:rsidR="001F1695">
              <w:rPr>
                <w:iCs/>
                <w:sz w:val="16"/>
                <w:szCs w:val="16"/>
              </w:rPr>
              <w:t xml:space="preserve"> </w:t>
            </w:r>
            <w:r w:rsidR="001F1695">
              <w:rPr>
                <w:sz w:val="16"/>
                <w:szCs w:val="16"/>
              </w:rPr>
              <w:t>(</w:t>
            </w:r>
            <w:r w:rsidR="001F1695">
              <w:rPr>
                <w:sz w:val="16"/>
                <w:szCs w:val="16"/>
              </w:rPr>
              <w:t>A2</w:t>
            </w:r>
            <w:r w:rsidR="001F1695">
              <w:rPr>
                <w:sz w:val="16"/>
                <w:szCs w:val="16"/>
              </w:rPr>
              <w:t>)</w:t>
            </w:r>
          </w:p>
        </w:tc>
      </w:tr>
      <w:tr w:rsidR="004C0141" w:rsidRPr="004C0141" w14:paraId="5B406996" w14:textId="77777777" w:rsidTr="00DD38A9">
        <w:trPr>
          <w:cantSplit/>
          <w:trHeight w:hRule="exact" w:val="587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5C7F205" w14:textId="77777777" w:rsidR="00CC2379" w:rsidRPr="004C0141" w:rsidRDefault="00CC2379" w:rsidP="00CC23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C72CC" w14:textId="0B3D3C22" w:rsidR="00CC2379" w:rsidRPr="004C0141" w:rsidRDefault="00CC2379" w:rsidP="00CC2379">
            <w:pPr>
              <w:pStyle w:val="Balk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4C0141">
              <w:rPr>
                <w:rFonts w:cs="Calibri"/>
                <w:b w:val="0"/>
                <w:sz w:val="16"/>
                <w:szCs w:val="16"/>
              </w:rPr>
              <w:t>16.00-16.45</w:t>
            </w:r>
          </w:p>
        </w:tc>
        <w:tc>
          <w:tcPr>
            <w:tcW w:w="2147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6ECD2CD" w14:textId="298C6F92" w:rsidR="00CC2379" w:rsidRPr="004C0141" w:rsidRDefault="00CC2379" w:rsidP="00CC23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65FE262" w14:textId="4B6D3277" w:rsidR="00CC2379" w:rsidRPr="004C0141" w:rsidRDefault="00CC2379" w:rsidP="00CC23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6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77C9042" w14:textId="71A67FDE" w:rsidR="00CC2379" w:rsidRPr="004C0141" w:rsidRDefault="00CC2379" w:rsidP="00CC2379">
            <w:pPr>
              <w:jc w:val="center"/>
              <w:rPr>
                <w:sz w:val="16"/>
                <w:szCs w:val="16"/>
              </w:rPr>
            </w:pPr>
            <w:r w:rsidRPr="004C0141">
              <w:rPr>
                <w:iCs/>
                <w:sz w:val="16"/>
                <w:szCs w:val="16"/>
              </w:rPr>
              <w:t>Mesnevi Türü Eser İncelemeleri (Online)</w:t>
            </w:r>
          </w:p>
        </w:tc>
        <w:tc>
          <w:tcPr>
            <w:tcW w:w="157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0B718D5" w14:textId="41EDCE31" w:rsidR="00CC2379" w:rsidRPr="004C0141" w:rsidRDefault="00CC2379" w:rsidP="00CC2379">
            <w:pPr>
              <w:jc w:val="center"/>
              <w:rPr>
                <w:sz w:val="16"/>
                <w:szCs w:val="16"/>
              </w:rPr>
            </w:pPr>
            <w:r w:rsidRPr="004C0141">
              <w:rPr>
                <w:iCs/>
                <w:sz w:val="16"/>
                <w:szCs w:val="16"/>
              </w:rPr>
              <w:t>Divan Şiirinde Analiz Yöntemleri</w:t>
            </w:r>
            <w:r w:rsidR="001F1695">
              <w:rPr>
                <w:iCs/>
                <w:sz w:val="16"/>
                <w:szCs w:val="16"/>
              </w:rPr>
              <w:t xml:space="preserve"> </w:t>
            </w:r>
            <w:r w:rsidR="001F1695">
              <w:rPr>
                <w:sz w:val="16"/>
                <w:szCs w:val="16"/>
              </w:rPr>
              <w:t>(</w:t>
            </w:r>
            <w:r w:rsidR="001F1695">
              <w:rPr>
                <w:sz w:val="16"/>
                <w:szCs w:val="16"/>
              </w:rPr>
              <w:t>A2</w:t>
            </w:r>
            <w:r w:rsidR="001F1695">
              <w:rPr>
                <w:sz w:val="16"/>
                <w:szCs w:val="16"/>
              </w:rPr>
              <w:t>)</w:t>
            </w:r>
          </w:p>
        </w:tc>
      </w:tr>
      <w:tr w:rsidR="004C0141" w:rsidRPr="004C0141" w14:paraId="479FFE02" w14:textId="77777777" w:rsidTr="006202B1">
        <w:trPr>
          <w:cantSplit/>
          <w:trHeight w:hRule="exact" w:val="704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511F80E6" w14:textId="77777777" w:rsidR="00652DD0" w:rsidRPr="004C0141" w:rsidRDefault="00652DD0" w:rsidP="00652DD0">
            <w:pPr>
              <w:rPr>
                <w:sz w:val="14"/>
                <w:szCs w:val="14"/>
              </w:rPr>
            </w:pPr>
          </w:p>
          <w:p w14:paraId="40A0D67D" w14:textId="77777777" w:rsidR="00652DD0" w:rsidRPr="004C0141" w:rsidRDefault="00652DD0" w:rsidP="00652DD0">
            <w:pPr>
              <w:rPr>
                <w:sz w:val="14"/>
                <w:szCs w:val="14"/>
              </w:rPr>
            </w:pPr>
          </w:p>
          <w:p w14:paraId="7A3EFFF6" w14:textId="77777777" w:rsidR="00652DD0" w:rsidRPr="004C0141" w:rsidRDefault="00652DD0" w:rsidP="00652DD0">
            <w:pPr>
              <w:pStyle w:val="Balk8"/>
              <w:rPr>
                <w:rFonts w:ascii="Times New Roman" w:hAnsi="Times New Roman"/>
                <w:i w:val="0"/>
                <w:iCs w:val="0"/>
                <w:sz w:val="14"/>
                <w:szCs w:val="14"/>
              </w:rPr>
            </w:pPr>
          </w:p>
          <w:p w14:paraId="5DEE6A8A" w14:textId="77777777" w:rsidR="00652DD0" w:rsidRPr="004C0141" w:rsidRDefault="00652DD0" w:rsidP="00652DD0">
            <w:pPr>
              <w:pStyle w:val="Balk8"/>
              <w:rPr>
                <w:rFonts w:ascii="Times New Roman" w:hAnsi="Times New Roman"/>
                <w:i w:val="0"/>
                <w:iCs w:val="0"/>
                <w:sz w:val="14"/>
                <w:szCs w:val="14"/>
              </w:rPr>
            </w:pPr>
          </w:p>
          <w:p w14:paraId="1E7A18CF" w14:textId="77777777" w:rsidR="00652DD0" w:rsidRPr="004C0141" w:rsidRDefault="00652DD0" w:rsidP="00652DD0">
            <w:pPr>
              <w:pStyle w:val="Balk8"/>
              <w:rPr>
                <w:rFonts w:ascii="Times New Roman" w:hAnsi="Times New Roman"/>
                <w:i w:val="0"/>
                <w:iCs w:val="0"/>
                <w:sz w:val="14"/>
                <w:szCs w:val="14"/>
              </w:rPr>
            </w:pPr>
          </w:p>
          <w:p w14:paraId="4D168D86" w14:textId="77777777" w:rsidR="00652DD0" w:rsidRPr="004C0141" w:rsidRDefault="00652DD0" w:rsidP="00652DD0">
            <w:pPr>
              <w:pStyle w:val="Balk8"/>
              <w:rPr>
                <w:rFonts w:ascii="Times New Roman" w:hAnsi="Times New Roman"/>
                <w:i w:val="0"/>
                <w:iCs w:val="0"/>
                <w:sz w:val="14"/>
                <w:szCs w:val="14"/>
              </w:rPr>
            </w:pPr>
          </w:p>
          <w:p w14:paraId="75515891" w14:textId="77777777" w:rsidR="00652DD0" w:rsidRPr="004C0141" w:rsidRDefault="00652DD0" w:rsidP="00652DD0">
            <w:pPr>
              <w:pStyle w:val="Balk8"/>
              <w:rPr>
                <w:rFonts w:ascii="Times New Roman" w:hAnsi="Times New Roman"/>
                <w:i w:val="0"/>
                <w:iCs w:val="0"/>
                <w:sz w:val="14"/>
                <w:szCs w:val="14"/>
              </w:rPr>
            </w:pPr>
            <w:r w:rsidRPr="004C0141">
              <w:rPr>
                <w:rFonts w:ascii="Times New Roman" w:hAnsi="Times New Roman"/>
                <w:i w:val="0"/>
                <w:iCs w:val="0"/>
                <w:sz w:val="14"/>
                <w:szCs w:val="14"/>
              </w:rPr>
              <w:t>S</w:t>
            </w:r>
          </w:p>
          <w:p w14:paraId="4CBFA6BD" w14:textId="77777777" w:rsidR="00652DD0" w:rsidRPr="004C0141" w:rsidRDefault="00652DD0" w:rsidP="00652DD0">
            <w:pPr>
              <w:jc w:val="center"/>
              <w:rPr>
                <w:sz w:val="14"/>
                <w:szCs w:val="14"/>
              </w:rPr>
            </w:pPr>
            <w:r w:rsidRPr="004C0141">
              <w:rPr>
                <w:sz w:val="14"/>
                <w:szCs w:val="14"/>
              </w:rPr>
              <w:t>A</w:t>
            </w:r>
          </w:p>
          <w:p w14:paraId="6F6C886F" w14:textId="77777777" w:rsidR="00652DD0" w:rsidRPr="004C0141" w:rsidRDefault="00652DD0" w:rsidP="00652DD0">
            <w:pPr>
              <w:jc w:val="center"/>
              <w:rPr>
                <w:sz w:val="14"/>
                <w:szCs w:val="14"/>
              </w:rPr>
            </w:pPr>
            <w:r w:rsidRPr="004C0141">
              <w:rPr>
                <w:sz w:val="14"/>
                <w:szCs w:val="14"/>
              </w:rPr>
              <w:t>L</w:t>
            </w:r>
          </w:p>
          <w:p w14:paraId="31BAFA1E" w14:textId="77777777" w:rsidR="00652DD0" w:rsidRPr="004C0141" w:rsidRDefault="00652DD0" w:rsidP="00652DD0">
            <w:pPr>
              <w:jc w:val="center"/>
              <w:rPr>
                <w:sz w:val="14"/>
                <w:szCs w:val="14"/>
              </w:rPr>
            </w:pPr>
            <w:r w:rsidRPr="004C0141">
              <w:rPr>
                <w:sz w:val="14"/>
                <w:szCs w:val="14"/>
              </w:rPr>
              <w:t>I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A2B09" w14:textId="05747341" w:rsidR="00652DD0" w:rsidRPr="004C0141" w:rsidRDefault="00652DD0" w:rsidP="00652DD0">
            <w:pPr>
              <w:pStyle w:val="Balk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4C0141">
              <w:rPr>
                <w:rFonts w:cs="Calibri"/>
                <w:b w:val="0"/>
                <w:sz w:val="16"/>
                <w:szCs w:val="16"/>
              </w:rPr>
              <w:t>08.00-08.45</w:t>
            </w:r>
          </w:p>
        </w:tc>
        <w:tc>
          <w:tcPr>
            <w:tcW w:w="214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FF1E5D1" w14:textId="5BA5F6CB" w:rsidR="00652DD0" w:rsidRPr="004C0141" w:rsidRDefault="00652DD0" w:rsidP="00652DD0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 xml:space="preserve">Yeni Türk Edebiyatına Giriş-II </w:t>
            </w:r>
            <w:r w:rsidRPr="004C0141">
              <w:rPr>
                <w:iCs/>
                <w:sz w:val="16"/>
                <w:szCs w:val="16"/>
              </w:rPr>
              <w:t>(Online)</w:t>
            </w:r>
          </w:p>
        </w:tc>
        <w:tc>
          <w:tcPr>
            <w:tcW w:w="216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E0A4BFC" w14:textId="132C2A6F" w:rsidR="00652DD0" w:rsidRPr="004C0141" w:rsidRDefault="00652DD0" w:rsidP="00652DD0">
            <w:pPr>
              <w:jc w:val="center"/>
              <w:rPr>
                <w:sz w:val="16"/>
                <w:szCs w:val="16"/>
              </w:rPr>
            </w:pPr>
            <w:r w:rsidRPr="004C0141">
              <w:rPr>
                <w:iCs/>
                <w:sz w:val="16"/>
                <w:szCs w:val="16"/>
              </w:rPr>
              <w:t>Türk Tasavvuf Tarihi</w:t>
            </w:r>
            <w:r w:rsidR="001F1695">
              <w:rPr>
                <w:iCs/>
                <w:sz w:val="16"/>
                <w:szCs w:val="16"/>
              </w:rPr>
              <w:t xml:space="preserve"> </w:t>
            </w:r>
            <w:r w:rsidR="001F1695">
              <w:rPr>
                <w:sz w:val="16"/>
                <w:szCs w:val="16"/>
              </w:rPr>
              <w:t>(A2)</w:t>
            </w:r>
          </w:p>
        </w:tc>
        <w:tc>
          <w:tcPr>
            <w:tcW w:w="185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C11B9D9" w14:textId="6C9D423E" w:rsidR="00652DD0" w:rsidRPr="004C0141" w:rsidRDefault="00652DD0" w:rsidP="00652D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F136F42" w14:textId="0F25E2A2" w:rsidR="00652DD0" w:rsidRPr="004C0141" w:rsidRDefault="00652DD0" w:rsidP="00652DD0">
            <w:pPr>
              <w:jc w:val="center"/>
              <w:rPr>
                <w:sz w:val="16"/>
                <w:szCs w:val="16"/>
              </w:rPr>
            </w:pPr>
          </w:p>
        </w:tc>
      </w:tr>
      <w:tr w:rsidR="004C0141" w:rsidRPr="004C0141" w14:paraId="686381D9" w14:textId="77777777" w:rsidTr="00CC2379">
        <w:trPr>
          <w:cantSplit/>
          <w:trHeight w:hRule="exact" w:val="423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FE0740F" w14:textId="77777777" w:rsidR="00652DD0" w:rsidRPr="004C0141" w:rsidRDefault="00652DD0" w:rsidP="00652D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13B6A" w14:textId="5F764832" w:rsidR="00652DD0" w:rsidRPr="004C0141" w:rsidRDefault="00652DD0" w:rsidP="00652DD0">
            <w:pPr>
              <w:pStyle w:val="Balk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4C0141">
              <w:rPr>
                <w:rFonts w:cs="Calibri"/>
                <w:b w:val="0"/>
                <w:sz w:val="16"/>
                <w:szCs w:val="16"/>
              </w:rPr>
              <w:t>09.00-09.45</w:t>
            </w:r>
          </w:p>
        </w:tc>
        <w:tc>
          <w:tcPr>
            <w:tcW w:w="214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5E134CA" w14:textId="0AC13A74" w:rsidR="00652DD0" w:rsidRPr="004C0141" w:rsidRDefault="00652DD0" w:rsidP="00652DD0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 xml:space="preserve">Yeni Türk Edebiyatına Giriş-II </w:t>
            </w:r>
            <w:r w:rsidRPr="004C0141">
              <w:rPr>
                <w:iCs/>
                <w:sz w:val="16"/>
                <w:szCs w:val="16"/>
              </w:rPr>
              <w:t>(Online)</w:t>
            </w:r>
          </w:p>
        </w:tc>
        <w:tc>
          <w:tcPr>
            <w:tcW w:w="216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BB2F6B6" w14:textId="50BE2703" w:rsidR="00652DD0" w:rsidRPr="004C0141" w:rsidRDefault="00652DD0" w:rsidP="00652DD0">
            <w:pPr>
              <w:jc w:val="center"/>
              <w:rPr>
                <w:sz w:val="16"/>
                <w:szCs w:val="16"/>
              </w:rPr>
            </w:pPr>
            <w:r w:rsidRPr="004C0141">
              <w:rPr>
                <w:iCs/>
                <w:sz w:val="16"/>
                <w:szCs w:val="16"/>
              </w:rPr>
              <w:t>Türk Tasavvuf Tarihi</w:t>
            </w:r>
            <w:r w:rsidR="001F1695">
              <w:rPr>
                <w:iCs/>
                <w:sz w:val="16"/>
                <w:szCs w:val="16"/>
              </w:rPr>
              <w:t xml:space="preserve"> </w:t>
            </w:r>
            <w:r w:rsidR="001F1695">
              <w:rPr>
                <w:sz w:val="16"/>
                <w:szCs w:val="16"/>
              </w:rPr>
              <w:t>(A2)</w:t>
            </w:r>
          </w:p>
        </w:tc>
        <w:tc>
          <w:tcPr>
            <w:tcW w:w="185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BAF68FA" w14:textId="60FA468B" w:rsidR="00652DD0" w:rsidRPr="004C0141" w:rsidRDefault="00652DD0" w:rsidP="00652DD0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Türk Halk Edebiyatı-II</w:t>
            </w:r>
            <w:r w:rsidR="001F1695">
              <w:rPr>
                <w:sz w:val="16"/>
                <w:szCs w:val="16"/>
              </w:rPr>
              <w:t xml:space="preserve"> </w:t>
            </w:r>
            <w:r w:rsidR="001F1695">
              <w:rPr>
                <w:sz w:val="16"/>
                <w:szCs w:val="16"/>
              </w:rPr>
              <w:t>(A3)</w:t>
            </w:r>
          </w:p>
        </w:tc>
        <w:tc>
          <w:tcPr>
            <w:tcW w:w="157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35B15E3" w14:textId="4159051C" w:rsidR="00652DD0" w:rsidRPr="004C0141" w:rsidRDefault="00652DD0" w:rsidP="00652DD0">
            <w:pPr>
              <w:jc w:val="center"/>
              <w:rPr>
                <w:sz w:val="16"/>
                <w:szCs w:val="16"/>
              </w:rPr>
            </w:pPr>
          </w:p>
        </w:tc>
      </w:tr>
      <w:tr w:rsidR="004C0141" w:rsidRPr="004C0141" w14:paraId="3B77A831" w14:textId="77777777" w:rsidTr="00CC2379">
        <w:trPr>
          <w:cantSplit/>
          <w:trHeight w:hRule="exact" w:val="428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C79609C" w14:textId="77777777" w:rsidR="00652DD0" w:rsidRPr="004C0141" w:rsidRDefault="00652DD0" w:rsidP="00652D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C2765" w14:textId="57BCA039" w:rsidR="00652DD0" w:rsidRPr="004C0141" w:rsidRDefault="00652DD0" w:rsidP="00652DD0">
            <w:pPr>
              <w:pStyle w:val="Balk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4C0141">
              <w:rPr>
                <w:rFonts w:cs="Calibri"/>
                <w:b w:val="0"/>
                <w:sz w:val="16"/>
                <w:szCs w:val="16"/>
              </w:rPr>
              <w:t>10.00-10.45</w:t>
            </w:r>
          </w:p>
        </w:tc>
        <w:tc>
          <w:tcPr>
            <w:tcW w:w="214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004F05" w14:textId="64DBC3E5" w:rsidR="00652DD0" w:rsidRPr="004C0141" w:rsidRDefault="00652DD0" w:rsidP="00652DD0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Osmanlı Türkçesi-II</w:t>
            </w:r>
            <w:r w:rsidR="001F1695">
              <w:rPr>
                <w:sz w:val="16"/>
                <w:szCs w:val="16"/>
              </w:rPr>
              <w:t xml:space="preserve"> </w:t>
            </w:r>
            <w:r w:rsidR="001F1695">
              <w:rPr>
                <w:sz w:val="16"/>
                <w:szCs w:val="16"/>
              </w:rPr>
              <w:t>(A1)</w:t>
            </w:r>
          </w:p>
        </w:tc>
        <w:tc>
          <w:tcPr>
            <w:tcW w:w="216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3E439ED" w14:textId="492859D9" w:rsidR="00652DD0" w:rsidRPr="004C0141" w:rsidRDefault="00652DD0" w:rsidP="00652DD0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Türkiye Türkçesi-IV</w:t>
            </w:r>
            <w:r w:rsidR="001F1695">
              <w:rPr>
                <w:sz w:val="16"/>
                <w:szCs w:val="16"/>
              </w:rPr>
              <w:t xml:space="preserve"> </w:t>
            </w:r>
            <w:r w:rsidR="001F1695">
              <w:rPr>
                <w:sz w:val="16"/>
                <w:szCs w:val="16"/>
              </w:rPr>
              <w:t>(A2)</w:t>
            </w:r>
          </w:p>
        </w:tc>
        <w:tc>
          <w:tcPr>
            <w:tcW w:w="185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58EFB0A" w14:textId="6D8C1707" w:rsidR="00652DD0" w:rsidRPr="004C0141" w:rsidRDefault="00652DD0" w:rsidP="00652DD0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Türk Halk Edebiyatı-II</w:t>
            </w:r>
            <w:r w:rsidR="001F1695">
              <w:rPr>
                <w:sz w:val="16"/>
                <w:szCs w:val="16"/>
              </w:rPr>
              <w:t xml:space="preserve"> </w:t>
            </w:r>
            <w:r w:rsidR="001F1695">
              <w:rPr>
                <w:sz w:val="16"/>
                <w:szCs w:val="16"/>
              </w:rPr>
              <w:t>(A3)</w:t>
            </w:r>
          </w:p>
        </w:tc>
        <w:tc>
          <w:tcPr>
            <w:tcW w:w="157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9415C1D" w14:textId="4095D1FE" w:rsidR="00652DD0" w:rsidRPr="004C0141" w:rsidRDefault="00652DD0" w:rsidP="00652DD0">
            <w:pPr>
              <w:jc w:val="center"/>
              <w:rPr>
                <w:sz w:val="16"/>
                <w:szCs w:val="16"/>
              </w:rPr>
            </w:pPr>
          </w:p>
        </w:tc>
      </w:tr>
      <w:tr w:rsidR="004C0141" w:rsidRPr="004C0141" w14:paraId="1DA54836" w14:textId="77777777" w:rsidTr="00CC2379">
        <w:trPr>
          <w:cantSplit/>
          <w:trHeight w:hRule="exact" w:val="48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87C299A" w14:textId="77777777" w:rsidR="00652DD0" w:rsidRPr="004C0141" w:rsidRDefault="00652DD0" w:rsidP="00652D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4F5ED" w14:textId="7A5B806C" w:rsidR="00652DD0" w:rsidRPr="004C0141" w:rsidRDefault="00652DD0" w:rsidP="00652DD0">
            <w:pPr>
              <w:pStyle w:val="Balk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4C0141">
              <w:rPr>
                <w:rFonts w:cs="Calibri"/>
                <w:b w:val="0"/>
                <w:sz w:val="16"/>
                <w:szCs w:val="16"/>
              </w:rPr>
              <w:t>11.00-11.45</w:t>
            </w:r>
          </w:p>
        </w:tc>
        <w:tc>
          <w:tcPr>
            <w:tcW w:w="214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6B5E0A" w14:textId="6B6B782A" w:rsidR="00652DD0" w:rsidRPr="004C0141" w:rsidRDefault="00652DD0" w:rsidP="00652DD0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Osmanlı Türkçesi-II</w:t>
            </w:r>
            <w:r w:rsidR="001F1695">
              <w:rPr>
                <w:sz w:val="16"/>
                <w:szCs w:val="16"/>
              </w:rPr>
              <w:t xml:space="preserve"> </w:t>
            </w:r>
            <w:r w:rsidR="001F1695">
              <w:rPr>
                <w:sz w:val="16"/>
                <w:szCs w:val="16"/>
              </w:rPr>
              <w:t>(A1)</w:t>
            </w:r>
          </w:p>
        </w:tc>
        <w:tc>
          <w:tcPr>
            <w:tcW w:w="216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E03706A" w14:textId="595FEEFD" w:rsidR="00652DD0" w:rsidRPr="004C0141" w:rsidRDefault="00652DD0" w:rsidP="00652DD0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Türkiye Türkçesi-IV</w:t>
            </w:r>
            <w:r w:rsidR="001F1695">
              <w:rPr>
                <w:sz w:val="16"/>
                <w:szCs w:val="16"/>
              </w:rPr>
              <w:t xml:space="preserve"> </w:t>
            </w:r>
            <w:r w:rsidR="001F1695">
              <w:rPr>
                <w:sz w:val="16"/>
                <w:szCs w:val="16"/>
              </w:rPr>
              <w:t>(A2)</w:t>
            </w:r>
          </w:p>
        </w:tc>
        <w:tc>
          <w:tcPr>
            <w:tcW w:w="185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4FC509F" w14:textId="1C024DC7" w:rsidR="00652DD0" w:rsidRPr="004C0141" w:rsidRDefault="00652DD0" w:rsidP="00652DD0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Türk Halk Edebiyatı-II</w:t>
            </w:r>
            <w:r w:rsidR="001F1695">
              <w:rPr>
                <w:sz w:val="16"/>
                <w:szCs w:val="16"/>
              </w:rPr>
              <w:t xml:space="preserve"> </w:t>
            </w:r>
            <w:r w:rsidR="001F1695">
              <w:rPr>
                <w:sz w:val="16"/>
                <w:szCs w:val="16"/>
              </w:rPr>
              <w:t>(A3)</w:t>
            </w:r>
          </w:p>
        </w:tc>
        <w:tc>
          <w:tcPr>
            <w:tcW w:w="157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EADD3DA" w14:textId="474E4225" w:rsidR="00652DD0" w:rsidRPr="004C0141" w:rsidRDefault="00652DD0" w:rsidP="00652DD0">
            <w:pPr>
              <w:jc w:val="center"/>
              <w:rPr>
                <w:sz w:val="16"/>
                <w:szCs w:val="16"/>
              </w:rPr>
            </w:pPr>
          </w:p>
        </w:tc>
      </w:tr>
      <w:tr w:rsidR="004C0141" w:rsidRPr="004C0141" w14:paraId="70AE4C62" w14:textId="77777777" w:rsidTr="006D253F">
        <w:trPr>
          <w:cantSplit/>
          <w:trHeight w:hRule="exact" w:val="416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8CFF663" w14:textId="77777777" w:rsidR="00652DD0" w:rsidRPr="004C0141" w:rsidRDefault="00652DD0" w:rsidP="00652DD0">
            <w:pPr>
              <w:jc w:val="center"/>
              <w:rPr>
                <w:sz w:val="14"/>
                <w:szCs w:val="14"/>
              </w:rPr>
            </w:pPr>
            <w:bookmarkStart w:id="0" w:name="_Hlk83820278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C2BB4" w14:textId="235AA7A5" w:rsidR="00652DD0" w:rsidRPr="004C0141" w:rsidRDefault="00652DD0" w:rsidP="00652DD0">
            <w:pPr>
              <w:pStyle w:val="Balk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4C0141">
              <w:rPr>
                <w:rFonts w:cs="Calibri"/>
                <w:b w:val="0"/>
                <w:sz w:val="16"/>
                <w:szCs w:val="16"/>
              </w:rPr>
              <w:t>13.00-13.45</w:t>
            </w:r>
          </w:p>
        </w:tc>
        <w:tc>
          <w:tcPr>
            <w:tcW w:w="214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729555E7" w14:textId="42C2142F" w:rsidR="00652DD0" w:rsidRPr="004C0141" w:rsidRDefault="00652DD0" w:rsidP="00652D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6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660D83FD" w14:textId="4B163829" w:rsidR="00652DD0" w:rsidRPr="004C0141" w:rsidRDefault="00652DD0" w:rsidP="00652D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6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2F8D7187" w14:textId="3299A330" w:rsidR="00652DD0" w:rsidRPr="004C0141" w:rsidRDefault="00652DD0" w:rsidP="00652D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6049221B" w14:textId="0279FF2E" w:rsidR="00652DD0" w:rsidRPr="004C0141" w:rsidRDefault="00652DD0" w:rsidP="00652DD0">
            <w:pPr>
              <w:jc w:val="center"/>
              <w:rPr>
                <w:sz w:val="16"/>
                <w:szCs w:val="16"/>
              </w:rPr>
            </w:pPr>
          </w:p>
        </w:tc>
      </w:tr>
      <w:tr w:rsidR="004C0141" w:rsidRPr="004C0141" w14:paraId="1F4874F4" w14:textId="77777777" w:rsidTr="006D253F">
        <w:trPr>
          <w:cantSplit/>
          <w:trHeight w:hRule="exact" w:val="375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9B53EFD" w14:textId="77777777" w:rsidR="00652DD0" w:rsidRPr="004C0141" w:rsidRDefault="00652DD0" w:rsidP="00652D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E659F" w14:textId="67DE3AE2" w:rsidR="00652DD0" w:rsidRPr="004C0141" w:rsidRDefault="00652DD0" w:rsidP="00652DD0">
            <w:pPr>
              <w:pStyle w:val="Balk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4C0141">
              <w:rPr>
                <w:rFonts w:cs="Calibri"/>
                <w:b w:val="0"/>
                <w:sz w:val="16"/>
                <w:szCs w:val="16"/>
              </w:rPr>
              <w:t>14.00-14.45</w:t>
            </w:r>
          </w:p>
        </w:tc>
        <w:tc>
          <w:tcPr>
            <w:tcW w:w="214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19CD6C51" w14:textId="2A8D3042" w:rsidR="00652DD0" w:rsidRPr="004C0141" w:rsidRDefault="00652DD0" w:rsidP="00652D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6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78C113F3" w14:textId="2E7560ED" w:rsidR="00652DD0" w:rsidRPr="004C0141" w:rsidRDefault="00652DD0" w:rsidP="00652D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6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222737C8" w14:textId="59DE7134" w:rsidR="00652DD0" w:rsidRPr="004C0141" w:rsidRDefault="00652DD0" w:rsidP="00652D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5593B9B7" w14:textId="1D3F3A97" w:rsidR="00652DD0" w:rsidRPr="004C0141" w:rsidRDefault="00652DD0" w:rsidP="00652DD0">
            <w:pPr>
              <w:jc w:val="center"/>
              <w:rPr>
                <w:sz w:val="16"/>
                <w:szCs w:val="16"/>
              </w:rPr>
            </w:pPr>
          </w:p>
        </w:tc>
      </w:tr>
      <w:bookmarkEnd w:id="0"/>
      <w:tr w:rsidR="004C0141" w:rsidRPr="004C0141" w14:paraId="04490274" w14:textId="77777777" w:rsidTr="006202B1">
        <w:trPr>
          <w:cantSplit/>
          <w:trHeight w:hRule="exact" w:val="547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9BB7574" w14:textId="77777777" w:rsidR="00652DD0" w:rsidRPr="004C0141" w:rsidRDefault="00652DD0" w:rsidP="00652D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5C18C" w14:textId="5385D70D" w:rsidR="00652DD0" w:rsidRPr="004C0141" w:rsidRDefault="00652DD0" w:rsidP="00652DD0">
            <w:pPr>
              <w:pStyle w:val="Balk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4C0141">
              <w:rPr>
                <w:rFonts w:cs="Calibri"/>
                <w:b w:val="0"/>
                <w:sz w:val="16"/>
                <w:szCs w:val="16"/>
              </w:rPr>
              <w:t>15.00-15.45</w:t>
            </w:r>
          </w:p>
        </w:tc>
        <w:tc>
          <w:tcPr>
            <w:tcW w:w="214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72F12F7" w14:textId="370F7EF1" w:rsidR="00652DD0" w:rsidRPr="004C0141" w:rsidRDefault="00652DD0" w:rsidP="00652DD0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 xml:space="preserve">Yeni Türk Edebiyatına Giriş-II </w:t>
            </w:r>
            <w:r w:rsidRPr="004C0141">
              <w:rPr>
                <w:iCs/>
                <w:sz w:val="16"/>
                <w:szCs w:val="16"/>
              </w:rPr>
              <w:t>(Online)</w:t>
            </w:r>
          </w:p>
        </w:tc>
        <w:tc>
          <w:tcPr>
            <w:tcW w:w="216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3F77847" w14:textId="631B843D" w:rsidR="00652DD0" w:rsidRPr="004C0141" w:rsidRDefault="00652DD0" w:rsidP="00652DD0">
            <w:pPr>
              <w:jc w:val="center"/>
              <w:rPr>
                <w:sz w:val="16"/>
                <w:szCs w:val="16"/>
              </w:rPr>
            </w:pPr>
            <w:r w:rsidRPr="004C0141">
              <w:rPr>
                <w:iCs/>
                <w:sz w:val="16"/>
                <w:szCs w:val="16"/>
              </w:rPr>
              <w:t>Türk Dili Tarihi</w:t>
            </w:r>
            <w:r w:rsidR="001F1695">
              <w:rPr>
                <w:iCs/>
                <w:sz w:val="16"/>
                <w:szCs w:val="16"/>
              </w:rPr>
              <w:t xml:space="preserve"> </w:t>
            </w:r>
            <w:r w:rsidR="001F1695">
              <w:rPr>
                <w:sz w:val="16"/>
                <w:szCs w:val="16"/>
              </w:rPr>
              <w:t>(A3)</w:t>
            </w:r>
          </w:p>
        </w:tc>
        <w:tc>
          <w:tcPr>
            <w:tcW w:w="185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7CE2106" w14:textId="39DC29B6" w:rsidR="00652DD0" w:rsidRPr="004C0141" w:rsidRDefault="00652DD0" w:rsidP="00652DD0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Eski Türk Edebiyatı-IV</w:t>
            </w:r>
            <w:r w:rsidR="001F1695">
              <w:rPr>
                <w:sz w:val="16"/>
                <w:szCs w:val="16"/>
              </w:rPr>
              <w:t xml:space="preserve"> </w:t>
            </w:r>
            <w:r w:rsidR="001F1695">
              <w:rPr>
                <w:sz w:val="16"/>
                <w:szCs w:val="16"/>
              </w:rPr>
              <w:t>(A2)</w:t>
            </w:r>
          </w:p>
        </w:tc>
        <w:tc>
          <w:tcPr>
            <w:tcW w:w="157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9D5A5DE" w14:textId="1DB77326" w:rsidR="00652DD0" w:rsidRPr="004C0141" w:rsidRDefault="00652DD0" w:rsidP="00652DD0">
            <w:pPr>
              <w:jc w:val="center"/>
              <w:rPr>
                <w:sz w:val="16"/>
                <w:szCs w:val="16"/>
              </w:rPr>
            </w:pPr>
          </w:p>
        </w:tc>
      </w:tr>
      <w:tr w:rsidR="004C0141" w:rsidRPr="004C0141" w14:paraId="052F546A" w14:textId="77777777" w:rsidTr="006202B1">
        <w:trPr>
          <w:cantSplit/>
          <w:trHeight w:hRule="exact" w:val="511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FEFD695" w14:textId="77777777" w:rsidR="00652DD0" w:rsidRPr="004C0141" w:rsidRDefault="00652DD0" w:rsidP="00652DD0">
            <w:pPr>
              <w:rPr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8060B" w14:textId="5097FD97" w:rsidR="00652DD0" w:rsidRPr="004C0141" w:rsidRDefault="00652DD0" w:rsidP="00652DD0">
            <w:pPr>
              <w:pStyle w:val="Balk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4C0141">
              <w:rPr>
                <w:rFonts w:cs="Calibri"/>
                <w:b w:val="0"/>
                <w:sz w:val="16"/>
                <w:szCs w:val="16"/>
              </w:rPr>
              <w:t>16.00-16.45</w:t>
            </w:r>
          </w:p>
        </w:tc>
        <w:tc>
          <w:tcPr>
            <w:tcW w:w="214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1DCADD5" w14:textId="6885A27D" w:rsidR="00652DD0" w:rsidRPr="004C0141" w:rsidRDefault="00652DD0" w:rsidP="00652DD0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 xml:space="preserve">Yeni Türk Edebiyatına Giriş-II </w:t>
            </w:r>
            <w:r w:rsidRPr="004C0141">
              <w:rPr>
                <w:iCs/>
                <w:sz w:val="16"/>
                <w:szCs w:val="16"/>
              </w:rPr>
              <w:t>(Online)</w:t>
            </w:r>
          </w:p>
        </w:tc>
        <w:tc>
          <w:tcPr>
            <w:tcW w:w="216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A05BC69" w14:textId="5605D9A8" w:rsidR="00652DD0" w:rsidRPr="004C0141" w:rsidRDefault="00652DD0" w:rsidP="00652DD0">
            <w:pPr>
              <w:jc w:val="center"/>
              <w:rPr>
                <w:sz w:val="16"/>
                <w:szCs w:val="16"/>
              </w:rPr>
            </w:pPr>
            <w:r w:rsidRPr="004C0141">
              <w:rPr>
                <w:iCs/>
                <w:sz w:val="16"/>
                <w:szCs w:val="16"/>
              </w:rPr>
              <w:t>Türk Dili Tarihi</w:t>
            </w:r>
            <w:r w:rsidR="001F1695">
              <w:rPr>
                <w:iCs/>
                <w:sz w:val="16"/>
                <w:szCs w:val="16"/>
              </w:rPr>
              <w:t xml:space="preserve"> </w:t>
            </w:r>
            <w:r w:rsidR="001F1695">
              <w:rPr>
                <w:sz w:val="16"/>
                <w:szCs w:val="16"/>
              </w:rPr>
              <w:t>(A3)</w:t>
            </w:r>
          </w:p>
        </w:tc>
        <w:tc>
          <w:tcPr>
            <w:tcW w:w="185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91A07E5" w14:textId="7426D119" w:rsidR="00652DD0" w:rsidRPr="004C0141" w:rsidRDefault="00652DD0" w:rsidP="00652DD0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Eski Türk Edebiyatı-IV</w:t>
            </w:r>
            <w:r w:rsidR="001F1695">
              <w:rPr>
                <w:sz w:val="16"/>
                <w:szCs w:val="16"/>
              </w:rPr>
              <w:t xml:space="preserve"> </w:t>
            </w:r>
            <w:r w:rsidR="001F1695">
              <w:rPr>
                <w:sz w:val="16"/>
                <w:szCs w:val="16"/>
              </w:rPr>
              <w:t>(A2)</w:t>
            </w:r>
          </w:p>
        </w:tc>
        <w:tc>
          <w:tcPr>
            <w:tcW w:w="157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6ADD0C7" w14:textId="77777777" w:rsidR="00652DD0" w:rsidRPr="004C0141" w:rsidRDefault="00652DD0" w:rsidP="00652DD0">
            <w:pPr>
              <w:jc w:val="center"/>
              <w:rPr>
                <w:sz w:val="16"/>
                <w:szCs w:val="16"/>
              </w:rPr>
            </w:pPr>
          </w:p>
        </w:tc>
      </w:tr>
      <w:tr w:rsidR="004C0141" w:rsidRPr="004C0141" w14:paraId="129BECC4" w14:textId="77777777" w:rsidTr="00DD38A9">
        <w:trPr>
          <w:cantSplit/>
          <w:trHeight w:hRule="exact" w:val="475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03C60C33" w14:textId="77777777" w:rsidR="00652DD0" w:rsidRPr="004C0141" w:rsidRDefault="00652DD0" w:rsidP="00652DD0">
            <w:pPr>
              <w:jc w:val="center"/>
              <w:rPr>
                <w:sz w:val="14"/>
                <w:szCs w:val="14"/>
              </w:rPr>
            </w:pPr>
          </w:p>
          <w:p w14:paraId="1A567FC4" w14:textId="77777777" w:rsidR="00652DD0" w:rsidRPr="004C0141" w:rsidRDefault="00652DD0" w:rsidP="00652DD0">
            <w:pPr>
              <w:jc w:val="center"/>
              <w:rPr>
                <w:sz w:val="14"/>
                <w:szCs w:val="14"/>
              </w:rPr>
            </w:pPr>
          </w:p>
          <w:p w14:paraId="0370427F" w14:textId="77777777" w:rsidR="00652DD0" w:rsidRPr="004C0141" w:rsidRDefault="00652DD0" w:rsidP="00652DD0">
            <w:pPr>
              <w:jc w:val="center"/>
              <w:rPr>
                <w:sz w:val="14"/>
                <w:szCs w:val="14"/>
              </w:rPr>
            </w:pPr>
          </w:p>
          <w:p w14:paraId="04B3AFC6" w14:textId="77777777" w:rsidR="00652DD0" w:rsidRPr="004C0141" w:rsidRDefault="00652DD0" w:rsidP="00652DD0">
            <w:pPr>
              <w:jc w:val="center"/>
              <w:rPr>
                <w:sz w:val="14"/>
                <w:szCs w:val="14"/>
              </w:rPr>
            </w:pPr>
          </w:p>
          <w:p w14:paraId="5FCEC203" w14:textId="77777777" w:rsidR="00652DD0" w:rsidRPr="004C0141" w:rsidRDefault="00652DD0" w:rsidP="00652DD0">
            <w:pPr>
              <w:jc w:val="center"/>
              <w:rPr>
                <w:sz w:val="14"/>
                <w:szCs w:val="14"/>
              </w:rPr>
            </w:pPr>
            <w:r w:rsidRPr="004C0141">
              <w:rPr>
                <w:sz w:val="14"/>
                <w:szCs w:val="14"/>
              </w:rPr>
              <w:t>Ç</w:t>
            </w:r>
          </w:p>
          <w:p w14:paraId="19F5E3DB" w14:textId="77777777" w:rsidR="00652DD0" w:rsidRPr="004C0141" w:rsidRDefault="00652DD0" w:rsidP="00652DD0">
            <w:pPr>
              <w:jc w:val="center"/>
              <w:rPr>
                <w:sz w:val="14"/>
                <w:szCs w:val="14"/>
              </w:rPr>
            </w:pPr>
            <w:r w:rsidRPr="004C0141">
              <w:rPr>
                <w:sz w:val="14"/>
                <w:szCs w:val="14"/>
              </w:rPr>
              <w:t>A</w:t>
            </w:r>
          </w:p>
          <w:p w14:paraId="0932F837" w14:textId="77777777" w:rsidR="00652DD0" w:rsidRPr="004C0141" w:rsidRDefault="00652DD0" w:rsidP="00652DD0">
            <w:pPr>
              <w:jc w:val="center"/>
              <w:rPr>
                <w:sz w:val="14"/>
                <w:szCs w:val="14"/>
              </w:rPr>
            </w:pPr>
            <w:r w:rsidRPr="004C0141">
              <w:rPr>
                <w:sz w:val="14"/>
                <w:szCs w:val="14"/>
              </w:rPr>
              <w:t>R</w:t>
            </w:r>
          </w:p>
          <w:p w14:paraId="03691D8A" w14:textId="77777777" w:rsidR="00652DD0" w:rsidRPr="004C0141" w:rsidRDefault="00652DD0" w:rsidP="00652DD0">
            <w:pPr>
              <w:jc w:val="center"/>
              <w:rPr>
                <w:sz w:val="14"/>
                <w:szCs w:val="14"/>
              </w:rPr>
            </w:pPr>
            <w:r w:rsidRPr="004C0141">
              <w:rPr>
                <w:sz w:val="14"/>
                <w:szCs w:val="14"/>
              </w:rPr>
              <w:t>Ş</w:t>
            </w:r>
          </w:p>
          <w:p w14:paraId="729EFC83" w14:textId="77777777" w:rsidR="00652DD0" w:rsidRPr="004C0141" w:rsidRDefault="00652DD0" w:rsidP="00652DD0">
            <w:pPr>
              <w:jc w:val="center"/>
              <w:rPr>
                <w:sz w:val="14"/>
                <w:szCs w:val="14"/>
              </w:rPr>
            </w:pPr>
            <w:r w:rsidRPr="004C0141">
              <w:rPr>
                <w:sz w:val="14"/>
                <w:szCs w:val="14"/>
              </w:rPr>
              <w:t>A</w:t>
            </w:r>
          </w:p>
          <w:p w14:paraId="584A356F" w14:textId="77777777" w:rsidR="00652DD0" w:rsidRPr="004C0141" w:rsidRDefault="00652DD0" w:rsidP="00652DD0">
            <w:pPr>
              <w:jc w:val="center"/>
              <w:rPr>
                <w:sz w:val="14"/>
                <w:szCs w:val="14"/>
              </w:rPr>
            </w:pPr>
            <w:r w:rsidRPr="004C0141">
              <w:rPr>
                <w:sz w:val="14"/>
                <w:szCs w:val="14"/>
              </w:rPr>
              <w:t>M</w:t>
            </w:r>
          </w:p>
          <w:p w14:paraId="31F0C94E" w14:textId="77777777" w:rsidR="00652DD0" w:rsidRPr="004C0141" w:rsidRDefault="00652DD0" w:rsidP="00652DD0">
            <w:pPr>
              <w:jc w:val="center"/>
              <w:rPr>
                <w:sz w:val="14"/>
                <w:szCs w:val="14"/>
              </w:rPr>
            </w:pPr>
            <w:r w:rsidRPr="004C0141">
              <w:rPr>
                <w:sz w:val="14"/>
                <w:szCs w:val="14"/>
              </w:rPr>
              <w:t>B</w:t>
            </w:r>
          </w:p>
          <w:p w14:paraId="7D6770FA" w14:textId="77777777" w:rsidR="00652DD0" w:rsidRPr="004C0141" w:rsidRDefault="00652DD0" w:rsidP="00652DD0">
            <w:pPr>
              <w:jc w:val="center"/>
              <w:rPr>
                <w:sz w:val="14"/>
                <w:szCs w:val="14"/>
              </w:rPr>
            </w:pPr>
            <w:r w:rsidRPr="004C0141">
              <w:rPr>
                <w:sz w:val="14"/>
                <w:szCs w:val="14"/>
              </w:rPr>
              <w:t>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61724" w14:textId="5A8B800A" w:rsidR="00652DD0" w:rsidRPr="004C0141" w:rsidRDefault="00652DD0" w:rsidP="00652DD0">
            <w:pPr>
              <w:pStyle w:val="Balk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4C0141">
              <w:rPr>
                <w:rFonts w:cs="Calibri"/>
                <w:b w:val="0"/>
                <w:sz w:val="16"/>
                <w:szCs w:val="16"/>
              </w:rPr>
              <w:t>08.00-08.45</w:t>
            </w:r>
          </w:p>
        </w:tc>
        <w:tc>
          <w:tcPr>
            <w:tcW w:w="214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B927E58" w14:textId="0D75D927" w:rsidR="00652DD0" w:rsidRPr="004C0141" w:rsidRDefault="00652DD0" w:rsidP="00652D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E05CDA3" w14:textId="3A5F857E" w:rsidR="00652DD0" w:rsidRPr="004C0141" w:rsidRDefault="00652DD0" w:rsidP="00652D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8F3A176" w14:textId="77777777" w:rsidR="00652DD0" w:rsidRPr="004C0141" w:rsidRDefault="00652DD0" w:rsidP="00652DD0">
            <w:pPr>
              <w:jc w:val="center"/>
              <w:rPr>
                <w:iCs/>
                <w:sz w:val="16"/>
                <w:szCs w:val="16"/>
              </w:rPr>
            </w:pPr>
            <w:proofErr w:type="spellStart"/>
            <w:r w:rsidRPr="004C0141">
              <w:rPr>
                <w:sz w:val="16"/>
                <w:szCs w:val="16"/>
              </w:rPr>
              <w:t>Harezm</w:t>
            </w:r>
            <w:proofErr w:type="spellEnd"/>
            <w:r w:rsidRPr="004C0141">
              <w:rPr>
                <w:sz w:val="16"/>
                <w:szCs w:val="16"/>
              </w:rPr>
              <w:t xml:space="preserve"> Kıpçak Türkçesi </w:t>
            </w:r>
            <w:r w:rsidRPr="004C0141">
              <w:rPr>
                <w:iCs/>
                <w:sz w:val="16"/>
                <w:szCs w:val="16"/>
              </w:rPr>
              <w:t>(Online)</w:t>
            </w:r>
          </w:p>
          <w:p w14:paraId="5FAEAD9F" w14:textId="7676ECC9" w:rsidR="00652DD0" w:rsidRPr="004C0141" w:rsidRDefault="00652DD0" w:rsidP="00652D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B478A92" w14:textId="77777777" w:rsidR="00652DD0" w:rsidRPr="004C0141" w:rsidRDefault="00652DD0" w:rsidP="00652DD0">
            <w:pPr>
              <w:jc w:val="center"/>
              <w:rPr>
                <w:sz w:val="16"/>
                <w:szCs w:val="16"/>
              </w:rPr>
            </w:pPr>
          </w:p>
        </w:tc>
      </w:tr>
      <w:tr w:rsidR="004C0141" w:rsidRPr="004C0141" w14:paraId="171E2B14" w14:textId="77777777" w:rsidTr="00DD38A9">
        <w:trPr>
          <w:cantSplit/>
          <w:trHeight w:hRule="exact" w:val="455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2D6D9FF" w14:textId="77777777" w:rsidR="00652DD0" w:rsidRPr="004C0141" w:rsidRDefault="00652DD0" w:rsidP="00652D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5C75C" w14:textId="34BBD3C7" w:rsidR="00652DD0" w:rsidRPr="004C0141" w:rsidRDefault="00652DD0" w:rsidP="00652DD0">
            <w:pPr>
              <w:pStyle w:val="Balk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4C0141">
              <w:rPr>
                <w:rFonts w:cs="Calibri"/>
                <w:b w:val="0"/>
                <w:sz w:val="16"/>
                <w:szCs w:val="16"/>
              </w:rPr>
              <w:t>09.00-09.45</w:t>
            </w:r>
          </w:p>
        </w:tc>
        <w:tc>
          <w:tcPr>
            <w:tcW w:w="2147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C6DBEFC" w14:textId="32AD5EF7" w:rsidR="00652DD0" w:rsidRPr="004C0141" w:rsidRDefault="00652DD0" w:rsidP="00652D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9449A9D" w14:textId="3A265597" w:rsidR="00652DD0" w:rsidRPr="004C0141" w:rsidRDefault="00652DD0" w:rsidP="00652DD0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Osmanlı Türkçesi-IV</w:t>
            </w:r>
            <w:r w:rsidR="001F1695">
              <w:rPr>
                <w:sz w:val="16"/>
                <w:szCs w:val="16"/>
              </w:rPr>
              <w:t xml:space="preserve"> </w:t>
            </w:r>
            <w:r w:rsidR="001F1695">
              <w:rPr>
                <w:sz w:val="16"/>
                <w:szCs w:val="16"/>
              </w:rPr>
              <w:t>(</w:t>
            </w:r>
            <w:r w:rsidR="00E95CE5">
              <w:rPr>
                <w:sz w:val="16"/>
                <w:szCs w:val="16"/>
              </w:rPr>
              <w:t>A2</w:t>
            </w:r>
            <w:r w:rsidR="001F1695">
              <w:rPr>
                <w:sz w:val="16"/>
                <w:szCs w:val="16"/>
              </w:rPr>
              <w:t>)</w:t>
            </w:r>
          </w:p>
        </w:tc>
        <w:tc>
          <w:tcPr>
            <w:tcW w:w="1856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76F1012" w14:textId="77777777" w:rsidR="00652DD0" w:rsidRPr="004C0141" w:rsidRDefault="00652DD0" w:rsidP="00652DD0">
            <w:pPr>
              <w:jc w:val="center"/>
              <w:rPr>
                <w:iCs/>
                <w:sz w:val="16"/>
                <w:szCs w:val="16"/>
              </w:rPr>
            </w:pPr>
            <w:proofErr w:type="spellStart"/>
            <w:r w:rsidRPr="004C0141">
              <w:rPr>
                <w:sz w:val="16"/>
                <w:szCs w:val="16"/>
              </w:rPr>
              <w:t>Harezm</w:t>
            </w:r>
            <w:proofErr w:type="spellEnd"/>
            <w:r w:rsidRPr="004C0141">
              <w:rPr>
                <w:sz w:val="16"/>
                <w:szCs w:val="16"/>
              </w:rPr>
              <w:t xml:space="preserve"> Kıpçak Türkçesi </w:t>
            </w:r>
            <w:r w:rsidRPr="004C0141">
              <w:rPr>
                <w:iCs/>
                <w:sz w:val="16"/>
                <w:szCs w:val="16"/>
              </w:rPr>
              <w:t>(Online)</w:t>
            </w:r>
          </w:p>
          <w:p w14:paraId="47EC31C1" w14:textId="7DF05162" w:rsidR="00652DD0" w:rsidRPr="004C0141" w:rsidRDefault="00652DD0" w:rsidP="00652D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B3DA635" w14:textId="68AAB39C" w:rsidR="00652DD0" w:rsidRPr="004C0141" w:rsidRDefault="00652DD0" w:rsidP="00652DD0">
            <w:pPr>
              <w:jc w:val="center"/>
              <w:rPr>
                <w:sz w:val="16"/>
                <w:szCs w:val="16"/>
              </w:rPr>
            </w:pPr>
          </w:p>
        </w:tc>
      </w:tr>
      <w:tr w:rsidR="00E95CE5" w:rsidRPr="004C0141" w14:paraId="5279994A" w14:textId="77777777" w:rsidTr="00DD38A9">
        <w:trPr>
          <w:cantSplit/>
          <w:trHeight w:hRule="exact" w:val="407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B676059" w14:textId="77777777" w:rsidR="00E95CE5" w:rsidRPr="004C0141" w:rsidRDefault="00E95CE5" w:rsidP="00E95C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83E7A" w14:textId="24B85276" w:rsidR="00E95CE5" w:rsidRPr="004C0141" w:rsidRDefault="00E95CE5" w:rsidP="00E95CE5">
            <w:pPr>
              <w:pStyle w:val="Balk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4C0141">
              <w:rPr>
                <w:rFonts w:cs="Calibri"/>
                <w:b w:val="0"/>
                <w:sz w:val="16"/>
                <w:szCs w:val="16"/>
              </w:rPr>
              <w:t>10.00-10.45</w:t>
            </w:r>
          </w:p>
        </w:tc>
        <w:tc>
          <w:tcPr>
            <w:tcW w:w="2147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3B1A9CF" w14:textId="340C880C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Eski Türk Edebiyatına Giriş-II</w:t>
            </w:r>
            <w:r>
              <w:rPr>
                <w:sz w:val="16"/>
                <w:szCs w:val="16"/>
              </w:rPr>
              <w:t xml:space="preserve"> (A1)</w:t>
            </w:r>
          </w:p>
        </w:tc>
        <w:tc>
          <w:tcPr>
            <w:tcW w:w="216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1CC3BB9" w14:textId="1365F24F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Osmanlı Türkçesi-IV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A2)</w:t>
            </w:r>
          </w:p>
        </w:tc>
        <w:tc>
          <w:tcPr>
            <w:tcW w:w="1856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D3CE30B" w14:textId="77777777" w:rsidR="00E95CE5" w:rsidRPr="004C0141" w:rsidRDefault="00E95CE5" w:rsidP="00E95CE5">
            <w:pPr>
              <w:jc w:val="center"/>
              <w:rPr>
                <w:iCs/>
                <w:sz w:val="16"/>
                <w:szCs w:val="16"/>
              </w:rPr>
            </w:pPr>
            <w:proofErr w:type="spellStart"/>
            <w:r w:rsidRPr="004C0141">
              <w:rPr>
                <w:sz w:val="16"/>
                <w:szCs w:val="16"/>
              </w:rPr>
              <w:t>Harezm</w:t>
            </w:r>
            <w:proofErr w:type="spellEnd"/>
            <w:r w:rsidRPr="004C0141">
              <w:rPr>
                <w:sz w:val="16"/>
                <w:szCs w:val="16"/>
              </w:rPr>
              <w:t xml:space="preserve"> Kıpçak Türkçesi </w:t>
            </w:r>
            <w:r w:rsidRPr="004C0141">
              <w:rPr>
                <w:iCs/>
                <w:sz w:val="16"/>
                <w:szCs w:val="16"/>
              </w:rPr>
              <w:t>(Online)</w:t>
            </w:r>
          </w:p>
          <w:p w14:paraId="531BF3A9" w14:textId="31CADC67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25F70DC" w14:textId="1EF82C5E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</w:p>
        </w:tc>
      </w:tr>
      <w:tr w:rsidR="00E95CE5" w:rsidRPr="004C0141" w14:paraId="224EAD58" w14:textId="77777777" w:rsidTr="00E95CE5">
        <w:trPr>
          <w:cantSplit/>
          <w:trHeight w:hRule="exact" w:val="451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DFA7EFB" w14:textId="77777777" w:rsidR="00E95CE5" w:rsidRPr="004C0141" w:rsidRDefault="00E95CE5" w:rsidP="00E95C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62785" w14:textId="4E403230" w:rsidR="00E95CE5" w:rsidRPr="004C0141" w:rsidRDefault="00E95CE5" w:rsidP="00E95CE5">
            <w:pPr>
              <w:pStyle w:val="Balk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4C0141">
              <w:rPr>
                <w:rFonts w:cs="Calibri"/>
                <w:b w:val="0"/>
                <w:sz w:val="16"/>
                <w:szCs w:val="16"/>
              </w:rPr>
              <w:t>11.00-11.45</w:t>
            </w:r>
          </w:p>
        </w:tc>
        <w:tc>
          <w:tcPr>
            <w:tcW w:w="2147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186E5F7" w14:textId="5FCBF971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Eski Türk Edebiyatına Giriş-II</w:t>
            </w:r>
            <w:r>
              <w:rPr>
                <w:sz w:val="16"/>
                <w:szCs w:val="16"/>
              </w:rPr>
              <w:t xml:space="preserve"> (A1)</w:t>
            </w:r>
          </w:p>
        </w:tc>
        <w:tc>
          <w:tcPr>
            <w:tcW w:w="216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F312DF6" w14:textId="2033806F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6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3DF006D" w14:textId="77777777" w:rsidR="00E95CE5" w:rsidRPr="004C0141" w:rsidRDefault="00E95CE5" w:rsidP="00E95CE5">
            <w:pPr>
              <w:jc w:val="center"/>
              <w:rPr>
                <w:iCs/>
                <w:sz w:val="16"/>
                <w:szCs w:val="16"/>
              </w:rPr>
            </w:pPr>
            <w:proofErr w:type="spellStart"/>
            <w:r w:rsidRPr="004C0141">
              <w:rPr>
                <w:sz w:val="16"/>
                <w:szCs w:val="16"/>
              </w:rPr>
              <w:t>Harezm</w:t>
            </w:r>
            <w:proofErr w:type="spellEnd"/>
            <w:r w:rsidRPr="004C0141">
              <w:rPr>
                <w:sz w:val="16"/>
                <w:szCs w:val="16"/>
              </w:rPr>
              <w:t xml:space="preserve"> Kıpçak Türkçesi </w:t>
            </w:r>
            <w:r w:rsidRPr="004C0141">
              <w:rPr>
                <w:iCs/>
                <w:sz w:val="16"/>
                <w:szCs w:val="16"/>
              </w:rPr>
              <w:t>(Online)</w:t>
            </w:r>
          </w:p>
          <w:p w14:paraId="7CBD32AB" w14:textId="0707555F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14DD771" w14:textId="27EE9643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</w:p>
        </w:tc>
      </w:tr>
      <w:tr w:rsidR="00E95CE5" w:rsidRPr="004C0141" w14:paraId="70CFC4A7" w14:textId="77777777" w:rsidTr="00E95CE5">
        <w:trPr>
          <w:cantSplit/>
          <w:trHeight w:hRule="exact" w:val="571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F5CD1A7" w14:textId="77777777" w:rsidR="00E95CE5" w:rsidRPr="004C0141" w:rsidRDefault="00E95CE5" w:rsidP="00E95C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3B9FC" w14:textId="0FD2338E" w:rsidR="00E95CE5" w:rsidRPr="004C0141" w:rsidRDefault="00E95CE5" w:rsidP="00E95CE5">
            <w:pPr>
              <w:pStyle w:val="Balk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4C0141">
              <w:rPr>
                <w:rFonts w:cs="Calibri"/>
                <w:b w:val="0"/>
                <w:sz w:val="16"/>
                <w:szCs w:val="16"/>
              </w:rPr>
              <w:t>13.00-13.45</w:t>
            </w:r>
          </w:p>
        </w:tc>
        <w:tc>
          <w:tcPr>
            <w:tcW w:w="2147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962F7A0" w14:textId="3CCB2F34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  <w:r w:rsidRPr="004C0141">
              <w:rPr>
                <w:iCs/>
                <w:sz w:val="16"/>
                <w:szCs w:val="16"/>
              </w:rPr>
              <w:t>Divan Şiirinin Fikri Kaynakları</w:t>
            </w:r>
            <w:r>
              <w:rPr>
                <w:i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(A1)</w:t>
            </w:r>
          </w:p>
        </w:tc>
        <w:tc>
          <w:tcPr>
            <w:tcW w:w="216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4C2915C" w14:textId="21DA0143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Türkiye Türkçesi-IV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(A2)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56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74F6743" w14:textId="0179D3D9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  <w:r w:rsidRPr="004C0141">
              <w:rPr>
                <w:iCs/>
                <w:sz w:val="16"/>
                <w:szCs w:val="16"/>
              </w:rPr>
              <w:t>Erken Dönem Azeri Türkçesi (Online)</w:t>
            </w:r>
          </w:p>
        </w:tc>
        <w:tc>
          <w:tcPr>
            <w:tcW w:w="157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C396475" w14:textId="08F6CE92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 xml:space="preserve">Çağatay Türkçesi-II </w:t>
            </w:r>
            <w:r w:rsidRPr="004C0141">
              <w:rPr>
                <w:iCs/>
                <w:sz w:val="16"/>
                <w:szCs w:val="16"/>
              </w:rPr>
              <w:t>(Online)</w:t>
            </w:r>
          </w:p>
        </w:tc>
      </w:tr>
      <w:tr w:rsidR="00E95CE5" w:rsidRPr="004C0141" w14:paraId="3E21E986" w14:textId="77777777" w:rsidTr="00DD38A9">
        <w:trPr>
          <w:cantSplit/>
          <w:trHeight w:hRule="exact" w:val="573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DB82716" w14:textId="77777777" w:rsidR="00E95CE5" w:rsidRPr="004C0141" w:rsidRDefault="00E95CE5" w:rsidP="00E95C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070E6" w14:textId="0E109971" w:rsidR="00E95CE5" w:rsidRPr="004C0141" w:rsidRDefault="00E95CE5" w:rsidP="00E95CE5">
            <w:pPr>
              <w:pStyle w:val="Balk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4C0141">
              <w:rPr>
                <w:rFonts w:cs="Calibri"/>
                <w:b w:val="0"/>
                <w:sz w:val="16"/>
                <w:szCs w:val="16"/>
              </w:rPr>
              <w:t>14.00-14.45</w:t>
            </w:r>
          </w:p>
        </w:tc>
        <w:tc>
          <w:tcPr>
            <w:tcW w:w="2147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DB815C7" w14:textId="4DB76F93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  <w:r w:rsidRPr="004C0141">
              <w:rPr>
                <w:iCs/>
                <w:sz w:val="16"/>
                <w:szCs w:val="16"/>
              </w:rPr>
              <w:t>Divan Şiirinin Fikri Kaynakları</w:t>
            </w:r>
            <w:r>
              <w:rPr>
                <w:i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(A1)</w:t>
            </w:r>
          </w:p>
        </w:tc>
        <w:tc>
          <w:tcPr>
            <w:tcW w:w="216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A282E2F" w14:textId="19E00487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Türkiye Türkçesi-IV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(A2)</w:t>
            </w:r>
          </w:p>
        </w:tc>
        <w:tc>
          <w:tcPr>
            <w:tcW w:w="1856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280B870" w14:textId="6FCD5E05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  <w:r w:rsidRPr="004C0141">
              <w:rPr>
                <w:iCs/>
                <w:sz w:val="16"/>
                <w:szCs w:val="16"/>
              </w:rPr>
              <w:t>Erken Dönem Azeri Türkçesi (Online)</w:t>
            </w:r>
          </w:p>
        </w:tc>
        <w:tc>
          <w:tcPr>
            <w:tcW w:w="157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F3061BA" w14:textId="0863AB8F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 xml:space="preserve">Çağatay Türkçesi-II </w:t>
            </w:r>
            <w:r w:rsidRPr="004C0141">
              <w:rPr>
                <w:iCs/>
                <w:sz w:val="16"/>
                <w:szCs w:val="16"/>
              </w:rPr>
              <w:t>(Online)</w:t>
            </w:r>
          </w:p>
        </w:tc>
      </w:tr>
      <w:tr w:rsidR="00E95CE5" w:rsidRPr="004C0141" w14:paraId="04BB9C40" w14:textId="77777777" w:rsidTr="006202B1">
        <w:trPr>
          <w:cantSplit/>
          <w:trHeight w:hRule="exact" w:val="559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6088210" w14:textId="77777777" w:rsidR="00E95CE5" w:rsidRPr="004C0141" w:rsidRDefault="00E95CE5" w:rsidP="00E95C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2651E" w14:textId="2DDB4923" w:rsidR="00E95CE5" w:rsidRPr="004C0141" w:rsidRDefault="00E95CE5" w:rsidP="00E95CE5">
            <w:pPr>
              <w:pStyle w:val="Balk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4C0141">
              <w:rPr>
                <w:rFonts w:cs="Calibri"/>
                <w:b w:val="0"/>
                <w:sz w:val="16"/>
                <w:szCs w:val="16"/>
              </w:rPr>
              <w:t>15.00-15.45</w:t>
            </w:r>
          </w:p>
        </w:tc>
        <w:tc>
          <w:tcPr>
            <w:tcW w:w="2147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29E30C6" w14:textId="676BBCD5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Eski Türk Edebiyatına Giriş-II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(A1)</w:t>
            </w:r>
          </w:p>
        </w:tc>
        <w:tc>
          <w:tcPr>
            <w:tcW w:w="2166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69C205F3" w14:textId="081E32E3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Ortak Seçmeli Ders</w:t>
            </w:r>
          </w:p>
        </w:tc>
        <w:tc>
          <w:tcPr>
            <w:tcW w:w="185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36B3C4E" w14:textId="49B6B63B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3F54DEF" w14:textId="4FFB923D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 xml:space="preserve">Çağatay Türkçesi-II </w:t>
            </w:r>
            <w:r w:rsidRPr="004C0141">
              <w:rPr>
                <w:iCs/>
                <w:sz w:val="16"/>
                <w:szCs w:val="16"/>
              </w:rPr>
              <w:t>(Online)</w:t>
            </w:r>
          </w:p>
        </w:tc>
      </w:tr>
      <w:tr w:rsidR="00E95CE5" w:rsidRPr="004C0141" w14:paraId="2CC6311E" w14:textId="77777777" w:rsidTr="00E95CE5">
        <w:trPr>
          <w:cantSplit/>
          <w:trHeight w:hRule="exact" w:val="550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C65EF3C" w14:textId="77777777" w:rsidR="00E95CE5" w:rsidRPr="004C0141" w:rsidRDefault="00E95CE5" w:rsidP="00E95C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79C2C" w14:textId="50918953" w:rsidR="00E95CE5" w:rsidRPr="004C0141" w:rsidRDefault="00E95CE5" w:rsidP="00E95CE5">
            <w:pPr>
              <w:pStyle w:val="Balk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4C0141">
              <w:rPr>
                <w:rFonts w:cs="Calibri"/>
                <w:b w:val="0"/>
                <w:sz w:val="16"/>
                <w:szCs w:val="16"/>
              </w:rPr>
              <w:t>16.00-16.45</w:t>
            </w:r>
          </w:p>
        </w:tc>
        <w:tc>
          <w:tcPr>
            <w:tcW w:w="2147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C4F39D9" w14:textId="16B0A5F9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Eski Türk Edebiyatına Giriş-II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(A1)</w:t>
            </w:r>
          </w:p>
        </w:tc>
        <w:tc>
          <w:tcPr>
            <w:tcW w:w="2166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266B08F5" w14:textId="1AFD01E4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Ortak Seçmeli Ders</w:t>
            </w:r>
          </w:p>
        </w:tc>
        <w:tc>
          <w:tcPr>
            <w:tcW w:w="185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34371A6" w14:textId="45903E66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D6BD48D" w14:textId="6F5E1FCC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</w:p>
        </w:tc>
      </w:tr>
      <w:tr w:rsidR="00E95CE5" w:rsidRPr="004C0141" w14:paraId="411DA8DC" w14:textId="77777777" w:rsidTr="00E95CE5">
        <w:trPr>
          <w:cantSplit/>
          <w:trHeight w:hRule="exact" w:val="426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4A57042B" w14:textId="77777777" w:rsidR="00E95CE5" w:rsidRPr="004C0141" w:rsidRDefault="00E95CE5" w:rsidP="00E95CE5">
            <w:pPr>
              <w:pStyle w:val="Balk8"/>
              <w:rPr>
                <w:rFonts w:ascii="Times New Roman" w:hAnsi="Times New Roman"/>
                <w:i w:val="0"/>
                <w:iCs w:val="0"/>
                <w:sz w:val="14"/>
                <w:szCs w:val="14"/>
              </w:rPr>
            </w:pPr>
          </w:p>
          <w:p w14:paraId="0747CF46" w14:textId="77777777" w:rsidR="00E95CE5" w:rsidRPr="004C0141" w:rsidRDefault="00E95CE5" w:rsidP="00E95CE5">
            <w:pPr>
              <w:pStyle w:val="Balk8"/>
              <w:rPr>
                <w:rFonts w:ascii="Times New Roman" w:hAnsi="Times New Roman"/>
                <w:i w:val="0"/>
                <w:iCs w:val="0"/>
                <w:sz w:val="14"/>
                <w:szCs w:val="14"/>
              </w:rPr>
            </w:pPr>
          </w:p>
          <w:p w14:paraId="75401CBA" w14:textId="77777777" w:rsidR="00E95CE5" w:rsidRPr="004C0141" w:rsidRDefault="00E95CE5" w:rsidP="00E95CE5"/>
          <w:p w14:paraId="379AFD9D" w14:textId="77777777" w:rsidR="00E95CE5" w:rsidRPr="004C0141" w:rsidRDefault="00E95CE5" w:rsidP="00E95CE5"/>
          <w:p w14:paraId="68E76840" w14:textId="0166F5D9" w:rsidR="00E95CE5" w:rsidRPr="004C0141" w:rsidRDefault="00E95CE5" w:rsidP="00E95CE5">
            <w:pPr>
              <w:pStyle w:val="Balk8"/>
              <w:rPr>
                <w:rFonts w:ascii="Times New Roman" w:hAnsi="Times New Roman"/>
                <w:i w:val="0"/>
                <w:iCs w:val="0"/>
                <w:sz w:val="14"/>
                <w:szCs w:val="14"/>
              </w:rPr>
            </w:pPr>
          </w:p>
          <w:p w14:paraId="176B0A70" w14:textId="77777777" w:rsidR="00E95CE5" w:rsidRPr="004C0141" w:rsidRDefault="00E95CE5" w:rsidP="00E95CE5">
            <w:pPr>
              <w:jc w:val="center"/>
              <w:rPr>
                <w:sz w:val="14"/>
                <w:szCs w:val="14"/>
              </w:rPr>
            </w:pPr>
          </w:p>
          <w:p w14:paraId="356739E1" w14:textId="77777777" w:rsidR="00E95CE5" w:rsidRPr="004C0141" w:rsidRDefault="00E95CE5" w:rsidP="00E95CE5">
            <w:pPr>
              <w:jc w:val="center"/>
              <w:rPr>
                <w:sz w:val="14"/>
                <w:szCs w:val="14"/>
              </w:rPr>
            </w:pPr>
          </w:p>
          <w:p w14:paraId="5477E9B6" w14:textId="007C236A" w:rsidR="00E95CE5" w:rsidRPr="004C0141" w:rsidRDefault="00E95CE5" w:rsidP="00E95CE5">
            <w:pPr>
              <w:jc w:val="center"/>
              <w:rPr>
                <w:sz w:val="14"/>
                <w:szCs w:val="14"/>
              </w:rPr>
            </w:pPr>
            <w:r w:rsidRPr="004C0141">
              <w:rPr>
                <w:sz w:val="14"/>
                <w:szCs w:val="14"/>
              </w:rPr>
              <w:t>P</w:t>
            </w:r>
          </w:p>
          <w:p w14:paraId="10974575" w14:textId="0ABB74AE" w:rsidR="00E95CE5" w:rsidRPr="004C0141" w:rsidRDefault="00E95CE5" w:rsidP="00E95CE5">
            <w:pPr>
              <w:jc w:val="center"/>
              <w:rPr>
                <w:sz w:val="14"/>
                <w:szCs w:val="14"/>
              </w:rPr>
            </w:pPr>
            <w:r w:rsidRPr="004C0141">
              <w:rPr>
                <w:sz w:val="14"/>
                <w:szCs w:val="14"/>
              </w:rPr>
              <w:t>E</w:t>
            </w:r>
          </w:p>
          <w:p w14:paraId="165043B1" w14:textId="77777777" w:rsidR="00E95CE5" w:rsidRPr="004C0141" w:rsidRDefault="00E95CE5" w:rsidP="00E95CE5">
            <w:pPr>
              <w:jc w:val="center"/>
              <w:rPr>
                <w:sz w:val="14"/>
                <w:szCs w:val="14"/>
              </w:rPr>
            </w:pPr>
            <w:r w:rsidRPr="004C0141">
              <w:rPr>
                <w:sz w:val="14"/>
                <w:szCs w:val="14"/>
              </w:rPr>
              <w:t>R</w:t>
            </w:r>
          </w:p>
          <w:p w14:paraId="20419AE5" w14:textId="77777777" w:rsidR="00E95CE5" w:rsidRPr="004C0141" w:rsidRDefault="00E95CE5" w:rsidP="00E95CE5">
            <w:pPr>
              <w:jc w:val="center"/>
              <w:rPr>
                <w:sz w:val="14"/>
                <w:szCs w:val="14"/>
              </w:rPr>
            </w:pPr>
            <w:r w:rsidRPr="004C0141">
              <w:rPr>
                <w:sz w:val="14"/>
                <w:szCs w:val="14"/>
              </w:rPr>
              <w:t>Ş</w:t>
            </w:r>
          </w:p>
          <w:p w14:paraId="0FE00282" w14:textId="77777777" w:rsidR="00E95CE5" w:rsidRPr="004C0141" w:rsidRDefault="00E95CE5" w:rsidP="00E95CE5">
            <w:pPr>
              <w:jc w:val="center"/>
              <w:rPr>
                <w:sz w:val="14"/>
                <w:szCs w:val="14"/>
              </w:rPr>
            </w:pPr>
            <w:r w:rsidRPr="004C0141">
              <w:rPr>
                <w:sz w:val="14"/>
                <w:szCs w:val="14"/>
              </w:rPr>
              <w:t>E</w:t>
            </w:r>
          </w:p>
          <w:p w14:paraId="1FCCFB5D" w14:textId="77777777" w:rsidR="00E95CE5" w:rsidRPr="004C0141" w:rsidRDefault="00E95CE5" w:rsidP="00E95CE5">
            <w:pPr>
              <w:jc w:val="center"/>
              <w:rPr>
                <w:sz w:val="14"/>
                <w:szCs w:val="14"/>
              </w:rPr>
            </w:pPr>
            <w:r w:rsidRPr="004C0141">
              <w:rPr>
                <w:sz w:val="14"/>
                <w:szCs w:val="14"/>
              </w:rPr>
              <w:t>M</w:t>
            </w:r>
          </w:p>
          <w:p w14:paraId="15D3D2DD" w14:textId="77777777" w:rsidR="00E95CE5" w:rsidRPr="004C0141" w:rsidRDefault="00E95CE5" w:rsidP="00E95CE5">
            <w:pPr>
              <w:jc w:val="center"/>
              <w:rPr>
                <w:sz w:val="14"/>
                <w:szCs w:val="14"/>
              </w:rPr>
            </w:pPr>
            <w:r w:rsidRPr="004C0141">
              <w:rPr>
                <w:sz w:val="14"/>
                <w:szCs w:val="14"/>
              </w:rPr>
              <w:t>B</w:t>
            </w:r>
          </w:p>
          <w:p w14:paraId="7A4D24F9" w14:textId="77777777" w:rsidR="00E95CE5" w:rsidRPr="004C0141" w:rsidRDefault="00E95CE5" w:rsidP="00E95CE5">
            <w:pPr>
              <w:jc w:val="center"/>
              <w:rPr>
                <w:sz w:val="14"/>
                <w:szCs w:val="14"/>
              </w:rPr>
            </w:pPr>
            <w:r w:rsidRPr="004C0141">
              <w:rPr>
                <w:sz w:val="14"/>
                <w:szCs w:val="14"/>
              </w:rPr>
              <w:t>E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0699A" w14:textId="1ACEF29F" w:rsidR="00E95CE5" w:rsidRPr="004C0141" w:rsidRDefault="00E95CE5" w:rsidP="00E95CE5">
            <w:pPr>
              <w:pStyle w:val="Balk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4C0141">
              <w:rPr>
                <w:rFonts w:cs="Calibri"/>
                <w:b w:val="0"/>
                <w:sz w:val="16"/>
                <w:szCs w:val="16"/>
              </w:rPr>
              <w:t>08.00-08.45</w:t>
            </w:r>
          </w:p>
        </w:tc>
        <w:tc>
          <w:tcPr>
            <w:tcW w:w="214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B30309B" w14:textId="50CBFAAC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2C5874C" w14:textId="4351F125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EE4320C" w14:textId="77777777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360BC1E" w14:textId="77777777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</w:p>
        </w:tc>
      </w:tr>
      <w:tr w:rsidR="00E95CE5" w:rsidRPr="004C0141" w14:paraId="1B132AAF" w14:textId="77777777" w:rsidTr="00A948B9">
        <w:trPr>
          <w:cantSplit/>
          <w:trHeight w:hRule="exact" w:val="370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9E3D139" w14:textId="77777777" w:rsidR="00E95CE5" w:rsidRPr="004C0141" w:rsidRDefault="00E95CE5" w:rsidP="00E95C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E2E42" w14:textId="103E719E" w:rsidR="00E95CE5" w:rsidRPr="004C0141" w:rsidRDefault="00E95CE5" w:rsidP="00E95CE5">
            <w:pPr>
              <w:pStyle w:val="Balk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4C0141">
              <w:rPr>
                <w:rFonts w:cs="Calibri"/>
                <w:b w:val="0"/>
                <w:sz w:val="16"/>
                <w:szCs w:val="16"/>
              </w:rPr>
              <w:t>09.00-09.45</w:t>
            </w:r>
          </w:p>
        </w:tc>
        <w:tc>
          <w:tcPr>
            <w:tcW w:w="2147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DA15672" w14:textId="642EAD56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17E1D4B" w14:textId="3747FCD5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Osmanlı Türkçesi-IV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(A1)</w:t>
            </w:r>
          </w:p>
        </w:tc>
        <w:tc>
          <w:tcPr>
            <w:tcW w:w="185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E36A3D4" w14:textId="78A42FCD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137F733" w14:textId="77777777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</w:p>
        </w:tc>
      </w:tr>
      <w:tr w:rsidR="00E95CE5" w:rsidRPr="004C0141" w14:paraId="46377F43" w14:textId="77777777" w:rsidTr="006202B1">
        <w:trPr>
          <w:cantSplit/>
          <w:trHeight w:hRule="exact" w:val="518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959362B" w14:textId="77777777" w:rsidR="00E95CE5" w:rsidRPr="004C0141" w:rsidRDefault="00E95CE5" w:rsidP="00E95C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FEB1B" w14:textId="4699622F" w:rsidR="00E95CE5" w:rsidRPr="004C0141" w:rsidRDefault="00E95CE5" w:rsidP="00E95CE5">
            <w:pPr>
              <w:pStyle w:val="Balk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4C0141">
              <w:rPr>
                <w:rFonts w:cs="Calibri"/>
                <w:b w:val="0"/>
                <w:sz w:val="16"/>
                <w:szCs w:val="16"/>
              </w:rPr>
              <w:t>10.00-10.45</w:t>
            </w:r>
          </w:p>
        </w:tc>
        <w:tc>
          <w:tcPr>
            <w:tcW w:w="2147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C6B62B3" w14:textId="321B80F3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EB6121F" w14:textId="30BD1C4B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Osmanlı Türkçesi-IV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(A1)</w:t>
            </w:r>
          </w:p>
        </w:tc>
        <w:tc>
          <w:tcPr>
            <w:tcW w:w="185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9E1DF5D" w14:textId="31F2F8B2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Yeni Türk Edebiyatı-IV</w:t>
            </w:r>
            <w:r w:rsidR="006202B1">
              <w:rPr>
                <w:sz w:val="16"/>
                <w:szCs w:val="16"/>
              </w:rPr>
              <w:t xml:space="preserve"> </w:t>
            </w:r>
            <w:r w:rsidR="006202B1">
              <w:rPr>
                <w:sz w:val="16"/>
                <w:szCs w:val="16"/>
              </w:rPr>
              <w:t>(A2)</w:t>
            </w:r>
            <w:r w:rsidR="006202B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7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942E426" w14:textId="22822E15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</w:p>
        </w:tc>
      </w:tr>
      <w:tr w:rsidR="00E95CE5" w:rsidRPr="004C0141" w14:paraId="1C9C6862" w14:textId="77777777" w:rsidTr="006202B1">
        <w:trPr>
          <w:cantSplit/>
          <w:trHeight w:hRule="exact" w:val="426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A1A1809" w14:textId="77777777" w:rsidR="00E95CE5" w:rsidRPr="004C0141" w:rsidRDefault="00E95CE5" w:rsidP="00E95C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90449" w14:textId="0558903A" w:rsidR="00E95CE5" w:rsidRPr="004C0141" w:rsidRDefault="00E95CE5" w:rsidP="00E95CE5">
            <w:pPr>
              <w:pStyle w:val="Balk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4C0141">
              <w:rPr>
                <w:rFonts w:cs="Calibri"/>
                <w:b w:val="0"/>
                <w:sz w:val="16"/>
                <w:szCs w:val="16"/>
              </w:rPr>
              <w:t>11.00-11.45</w:t>
            </w:r>
          </w:p>
        </w:tc>
        <w:tc>
          <w:tcPr>
            <w:tcW w:w="2147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8C63763" w14:textId="08F3890D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747CD1E" w14:textId="16AC2B03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894F75A" w14:textId="1409F690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Yeni Türk Edebiyatı-IV</w:t>
            </w:r>
            <w:r w:rsidR="006202B1">
              <w:rPr>
                <w:sz w:val="16"/>
                <w:szCs w:val="16"/>
              </w:rPr>
              <w:t xml:space="preserve"> </w:t>
            </w:r>
            <w:r w:rsidR="006202B1">
              <w:rPr>
                <w:sz w:val="16"/>
                <w:szCs w:val="16"/>
              </w:rPr>
              <w:t>(A2)</w:t>
            </w:r>
            <w:r w:rsidR="006202B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7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5E2106A" w14:textId="781A42D0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</w:p>
        </w:tc>
      </w:tr>
      <w:tr w:rsidR="00E95CE5" w:rsidRPr="004C0141" w14:paraId="66AC4170" w14:textId="77777777" w:rsidTr="006202B1">
        <w:trPr>
          <w:cantSplit/>
          <w:trHeight w:hRule="exact" w:val="701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75D4215" w14:textId="77777777" w:rsidR="00E95CE5" w:rsidRPr="004C0141" w:rsidRDefault="00E95CE5" w:rsidP="00E95C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CE83D" w14:textId="31A1AACE" w:rsidR="00E95CE5" w:rsidRPr="004C0141" w:rsidRDefault="00E95CE5" w:rsidP="00E95CE5">
            <w:pPr>
              <w:pStyle w:val="Balk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4C0141">
              <w:rPr>
                <w:rFonts w:cs="Calibri"/>
                <w:b w:val="0"/>
                <w:sz w:val="16"/>
                <w:szCs w:val="16"/>
              </w:rPr>
              <w:t>13.00-13.45</w:t>
            </w:r>
          </w:p>
        </w:tc>
        <w:tc>
          <w:tcPr>
            <w:tcW w:w="214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D262002" w14:textId="39575613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 xml:space="preserve">Türkiye Türkçesi-II </w:t>
            </w:r>
            <w:r w:rsidRPr="004C0141">
              <w:rPr>
                <w:iCs/>
                <w:sz w:val="16"/>
                <w:szCs w:val="16"/>
              </w:rPr>
              <w:t>(Online)</w:t>
            </w:r>
          </w:p>
        </w:tc>
        <w:tc>
          <w:tcPr>
            <w:tcW w:w="216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AA6E13E" w14:textId="7331F661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Yeni Türk Edebiyatı-II</w:t>
            </w:r>
            <w:r w:rsidR="006202B1">
              <w:rPr>
                <w:sz w:val="16"/>
                <w:szCs w:val="16"/>
              </w:rPr>
              <w:t xml:space="preserve"> </w:t>
            </w:r>
            <w:r w:rsidR="006202B1">
              <w:rPr>
                <w:sz w:val="16"/>
                <w:szCs w:val="16"/>
              </w:rPr>
              <w:t>(A3)</w:t>
            </w:r>
          </w:p>
        </w:tc>
        <w:tc>
          <w:tcPr>
            <w:tcW w:w="185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879C2CC" w14:textId="107B385D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232EC9E" w14:textId="4F15DB06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Metin Tahlilleri Yöntem Ve Uygulama</w:t>
            </w:r>
            <w:r w:rsidR="006202B1">
              <w:rPr>
                <w:sz w:val="16"/>
                <w:szCs w:val="16"/>
              </w:rPr>
              <w:t xml:space="preserve"> </w:t>
            </w:r>
            <w:r w:rsidR="006202B1">
              <w:rPr>
                <w:sz w:val="16"/>
                <w:szCs w:val="16"/>
              </w:rPr>
              <w:t>(A1)</w:t>
            </w:r>
          </w:p>
        </w:tc>
      </w:tr>
      <w:tr w:rsidR="00E95CE5" w:rsidRPr="004C0141" w14:paraId="1C023D8C" w14:textId="77777777" w:rsidTr="006202B1">
        <w:trPr>
          <w:cantSplit/>
          <w:trHeight w:hRule="exact" w:val="711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9574FEF" w14:textId="77777777" w:rsidR="00E95CE5" w:rsidRPr="004C0141" w:rsidRDefault="00E95CE5" w:rsidP="00E95C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27365" w14:textId="22228159" w:rsidR="00E95CE5" w:rsidRPr="004C0141" w:rsidRDefault="00E95CE5" w:rsidP="00E95CE5">
            <w:pPr>
              <w:pStyle w:val="Balk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4C0141">
              <w:rPr>
                <w:rFonts w:cs="Calibri"/>
                <w:b w:val="0"/>
                <w:sz w:val="16"/>
                <w:szCs w:val="16"/>
              </w:rPr>
              <w:t>14.00-14.45</w:t>
            </w:r>
          </w:p>
        </w:tc>
        <w:tc>
          <w:tcPr>
            <w:tcW w:w="214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431AF00" w14:textId="724864E7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 xml:space="preserve">Türkiye Türkçesi-II </w:t>
            </w:r>
            <w:r w:rsidRPr="004C0141">
              <w:rPr>
                <w:iCs/>
                <w:sz w:val="16"/>
                <w:szCs w:val="16"/>
              </w:rPr>
              <w:t>(Online)</w:t>
            </w:r>
          </w:p>
        </w:tc>
        <w:tc>
          <w:tcPr>
            <w:tcW w:w="216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1136D83" w14:textId="16269D20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Yeni Türk Edebiyatı-II</w:t>
            </w:r>
            <w:r w:rsidR="006202B1">
              <w:rPr>
                <w:sz w:val="16"/>
                <w:szCs w:val="16"/>
              </w:rPr>
              <w:t xml:space="preserve"> </w:t>
            </w:r>
            <w:r w:rsidR="006202B1">
              <w:rPr>
                <w:sz w:val="16"/>
                <w:szCs w:val="16"/>
              </w:rPr>
              <w:t>(A3)</w:t>
            </w:r>
          </w:p>
        </w:tc>
        <w:tc>
          <w:tcPr>
            <w:tcW w:w="185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D5275B3" w14:textId="24557FA7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F7A25A0" w14:textId="734D7E46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Metin Tahlilleri Yöntem Ve Uygulama</w:t>
            </w:r>
            <w:r w:rsidR="006202B1">
              <w:rPr>
                <w:sz w:val="16"/>
                <w:szCs w:val="16"/>
              </w:rPr>
              <w:t xml:space="preserve"> </w:t>
            </w:r>
            <w:r w:rsidR="006202B1">
              <w:rPr>
                <w:sz w:val="16"/>
                <w:szCs w:val="16"/>
              </w:rPr>
              <w:t>(A1)</w:t>
            </w:r>
            <w:r w:rsidR="006202B1">
              <w:rPr>
                <w:sz w:val="16"/>
                <w:szCs w:val="16"/>
              </w:rPr>
              <w:t xml:space="preserve"> </w:t>
            </w:r>
          </w:p>
        </w:tc>
      </w:tr>
      <w:tr w:rsidR="00E95CE5" w:rsidRPr="004C0141" w14:paraId="6C9AADC7" w14:textId="77777777" w:rsidTr="006202B1">
        <w:trPr>
          <w:cantSplit/>
          <w:trHeight w:hRule="exact" w:val="707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CFFF635" w14:textId="77777777" w:rsidR="00E95CE5" w:rsidRPr="004C0141" w:rsidRDefault="00E95CE5" w:rsidP="00E95C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51AA2" w14:textId="20C8E503" w:rsidR="00E95CE5" w:rsidRPr="004C0141" w:rsidRDefault="00E95CE5" w:rsidP="00E95CE5">
            <w:pPr>
              <w:pStyle w:val="Balk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4C0141">
              <w:rPr>
                <w:rFonts w:cs="Calibri"/>
                <w:b w:val="0"/>
                <w:sz w:val="16"/>
                <w:szCs w:val="16"/>
              </w:rPr>
              <w:t>15.00-15.45</w:t>
            </w:r>
          </w:p>
        </w:tc>
        <w:tc>
          <w:tcPr>
            <w:tcW w:w="214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D2B885A" w14:textId="5E53E4EE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 xml:space="preserve">Türkiye Türkçesi-II </w:t>
            </w:r>
            <w:r w:rsidRPr="004C0141">
              <w:rPr>
                <w:iCs/>
                <w:sz w:val="16"/>
                <w:szCs w:val="16"/>
              </w:rPr>
              <w:t>(Online)</w:t>
            </w:r>
          </w:p>
        </w:tc>
        <w:tc>
          <w:tcPr>
            <w:tcW w:w="216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A1AB3D2" w14:textId="11F62554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Yeni Türk Edebiyatı-II</w:t>
            </w:r>
            <w:r w:rsidR="006202B1">
              <w:rPr>
                <w:sz w:val="16"/>
                <w:szCs w:val="16"/>
              </w:rPr>
              <w:t xml:space="preserve"> </w:t>
            </w:r>
            <w:r w:rsidR="006202B1">
              <w:rPr>
                <w:sz w:val="16"/>
                <w:szCs w:val="16"/>
              </w:rPr>
              <w:t>(A3)</w:t>
            </w:r>
          </w:p>
        </w:tc>
        <w:tc>
          <w:tcPr>
            <w:tcW w:w="185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F612513" w14:textId="6CCD8ADF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CD82F47" w14:textId="2D6D22F2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Metin Tahlilleri Yöntem Ve Uygulama</w:t>
            </w:r>
            <w:r w:rsidR="006202B1">
              <w:rPr>
                <w:sz w:val="16"/>
                <w:szCs w:val="16"/>
              </w:rPr>
              <w:t xml:space="preserve"> </w:t>
            </w:r>
            <w:r w:rsidR="006202B1">
              <w:rPr>
                <w:sz w:val="16"/>
                <w:szCs w:val="16"/>
              </w:rPr>
              <w:t>(A1)</w:t>
            </w:r>
            <w:bookmarkStart w:id="1" w:name="_GoBack"/>
            <w:bookmarkEnd w:id="1"/>
          </w:p>
        </w:tc>
      </w:tr>
      <w:tr w:rsidR="00E95CE5" w:rsidRPr="004C0141" w14:paraId="0F780EB1" w14:textId="77777777" w:rsidTr="00DD38A9">
        <w:trPr>
          <w:cantSplit/>
          <w:trHeight w:hRule="exact" w:val="463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5099638" w14:textId="77777777" w:rsidR="00E95CE5" w:rsidRPr="004C0141" w:rsidRDefault="00E95CE5" w:rsidP="00E95C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49D9C" w14:textId="560667F9" w:rsidR="00E95CE5" w:rsidRPr="004C0141" w:rsidRDefault="00E95CE5" w:rsidP="00E95CE5">
            <w:pPr>
              <w:pStyle w:val="Balk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4C0141">
              <w:rPr>
                <w:rFonts w:cs="Calibri"/>
                <w:b w:val="0"/>
                <w:sz w:val="16"/>
                <w:szCs w:val="16"/>
              </w:rPr>
              <w:t>16.00-16.45</w:t>
            </w:r>
          </w:p>
        </w:tc>
        <w:tc>
          <w:tcPr>
            <w:tcW w:w="2147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6AF5D84" w14:textId="538277C5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 xml:space="preserve">Türkiye Türkçesi-II </w:t>
            </w:r>
            <w:r w:rsidRPr="004C0141">
              <w:rPr>
                <w:iCs/>
                <w:sz w:val="16"/>
                <w:szCs w:val="16"/>
              </w:rPr>
              <w:t>(Online)</w:t>
            </w:r>
          </w:p>
        </w:tc>
        <w:tc>
          <w:tcPr>
            <w:tcW w:w="216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0A33D64" w14:textId="23A12A61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Yeni Türk Edebiyatı-II</w:t>
            </w:r>
            <w:r w:rsidR="006202B1">
              <w:rPr>
                <w:sz w:val="16"/>
                <w:szCs w:val="16"/>
              </w:rPr>
              <w:t xml:space="preserve"> </w:t>
            </w:r>
            <w:r w:rsidR="006202B1">
              <w:rPr>
                <w:sz w:val="16"/>
                <w:szCs w:val="16"/>
              </w:rPr>
              <w:t>(A3)</w:t>
            </w:r>
          </w:p>
        </w:tc>
        <w:tc>
          <w:tcPr>
            <w:tcW w:w="185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176CDCA" w14:textId="365B6F67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5C19B85" w14:textId="77777777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</w:p>
        </w:tc>
      </w:tr>
      <w:tr w:rsidR="00E95CE5" w:rsidRPr="004C0141" w14:paraId="31756CE6" w14:textId="77777777" w:rsidTr="00DD38A9">
        <w:trPr>
          <w:cantSplit/>
          <w:trHeight w:hRule="exact" w:val="430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0BD859D2" w14:textId="77777777" w:rsidR="00E95CE5" w:rsidRPr="004C0141" w:rsidRDefault="00E95CE5" w:rsidP="00E95CE5">
            <w:pPr>
              <w:pStyle w:val="Balk8"/>
              <w:rPr>
                <w:rFonts w:ascii="Times New Roman" w:hAnsi="Times New Roman"/>
                <w:i w:val="0"/>
                <w:iCs w:val="0"/>
                <w:sz w:val="14"/>
                <w:szCs w:val="14"/>
              </w:rPr>
            </w:pPr>
          </w:p>
          <w:p w14:paraId="05FA85A4" w14:textId="77777777" w:rsidR="00E95CE5" w:rsidRPr="004C0141" w:rsidRDefault="00E95CE5" w:rsidP="00E95CE5">
            <w:pPr>
              <w:pStyle w:val="Balk8"/>
              <w:rPr>
                <w:rFonts w:ascii="Times New Roman" w:hAnsi="Times New Roman"/>
                <w:i w:val="0"/>
                <w:iCs w:val="0"/>
                <w:sz w:val="14"/>
                <w:szCs w:val="14"/>
              </w:rPr>
            </w:pPr>
          </w:p>
          <w:p w14:paraId="76E58877" w14:textId="77777777" w:rsidR="00E95CE5" w:rsidRPr="004C0141" w:rsidRDefault="00E95CE5" w:rsidP="00E95CE5">
            <w:pPr>
              <w:pStyle w:val="Balk8"/>
              <w:rPr>
                <w:rFonts w:ascii="Times New Roman" w:hAnsi="Times New Roman"/>
                <w:i w:val="0"/>
                <w:iCs w:val="0"/>
                <w:sz w:val="14"/>
                <w:szCs w:val="14"/>
              </w:rPr>
            </w:pPr>
          </w:p>
          <w:p w14:paraId="5EB13DA8" w14:textId="77777777" w:rsidR="00E95CE5" w:rsidRPr="004C0141" w:rsidRDefault="00E95CE5" w:rsidP="00E95CE5">
            <w:pPr>
              <w:pStyle w:val="Balk8"/>
              <w:rPr>
                <w:rFonts w:ascii="Times New Roman" w:hAnsi="Times New Roman"/>
                <w:i w:val="0"/>
                <w:iCs w:val="0"/>
                <w:sz w:val="14"/>
                <w:szCs w:val="14"/>
              </w:rPr>
            </w:pPr>
            <w:r w:rsidRPr="004C0141">
              <w:rPr>
                <w:rFonts w:ascii="Times New Roman" w:hAnsi="Times New Roman"/>
                <w:i w:val="0"/>
                <w:iCs w:val="0"/>
                <w:sz w:val="14"/>
                <w:szCs w:val="14"/>
              </w:rPr>
              <w:t>C</w:t>
            </w:r>
          </w:p>
          <w:p w14:paraId="50973CC2" w14:textId="77777777" w:rsidR="00E95CE5" w:rsidRPr="004C0141" w:rsidRDefault="00E95CE5" w:rsidP="00E95CE5">
            <w:pPr>
              <w:jc w:val="center"/>
              <w:rPr>
                <w:sz w:val="14"/>
                <w:szCs w:val="14"/>
              </w:rPr>
            </w:pPr>
            <w:r w:rsidRPr="004C0141">
              <w:rPr>
                <w:sz w:val="14"/>
                <w:szCs w:val="14"/>
              </w:rPr>
              <w:t>U</w:t>
            </w:r>
          </w:p>
          <w:p w14:paraId="5502B970" w14:textId="77777777" w:rsidR="00E95CE5" w:rsidRPr="004C0141" w:rsidRDefault="00E95CE5" w:rsidP="00E95CE5">
            <w:pPr>
              <w:jc w:val="center"/>
              <w:rPr>
                <w:sz w:val="14"/>
                <w:szCs w:val="14"/>
              </w:rPr>
            </w:pPr>
            <w:r w:rsidRPr="004C0141">
              <w:rPr>
                <w:sz w:val="14"/>
                <w:szCs w:val="14"/>
              </w:rPr>
              <w:t>M</w:t>
            </w:r>
          </w:p>
          <w:p w14:paraId="6490EB28" w14:textId="77777777" w:rsidR="00E95CE5" w:rsidRPr="004C0141" w:rsidRDefault="00E95CE5" w:rsidP="00E95CE5">
            <w:pPr>
              <w:jc w:val="center"/>
              <w:rPr>
                <w:sz w:val="14"/>
                <w:szCs w:val="14"/>
              </w:rPr>
            </w:pPr>
            <w:r w:rsidRPr="004C0141">
              <w:rPr>
                <w:sz w:val="14"/>
                <w:szCs w:val="14"/>
              </w:rPr>
              <w:t>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A45D5" w14:textId="6E92BEC0" w:rsidR="00E95CE5" w:rsidRPr="004C0141" w:rsidRDefault="00E95CE5" w:rsidP="00E95CE5">
            <w:pPr>
              <w:pStyle w:val="Balk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4C0141">
              <w:rPr>
                <w:rFonts w:cs="Calibri"/>
                <w:b w:val="0"/>
                <w:sz w:val="16"/>
                <w:szCs w:val="16"/>
              </w:rPr>
              <w:t>08.00-08.45</w:t>
            </w:r>
          </w:p>
        </w:tc>
        <w:tc>
          <w:tcPr>
            <w:tcW w:w="214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775D03A" w14:textId="1F161057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DC1FE5C" w14:textId="77777777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647FF97" w14:textId="77777777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3251A79" w14:textId="5F0CAC8C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Mezuniyet Çalışması-II</w:t>
            </w:r>
          </w:p>
        </w:tc>
      </w:tr>
      <w:tr w:rsidR="00E95CE5" w:rsidRPr="004C0141" w14:paraId="1263BE2D" w14:textId="77777777" w:rsidTr="00DD38A9">
        <w:trPr>
          <w:cantSplit/>
          <w:trHeight w:hRule="exact" w:val="41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0DF7E56" w14:textId="77777777" w:rsidR="00E95CE5" w:rsidRPr="004C0141" w:rsidRDefault="00E95CE5" w:rsidP="00E95CE5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E675C" w14:textId="0EACC73C" w:rsidR="00E95CE5" w:rsidRPr="004C0141" w:rsidRDefault="00E95CE5" w:rsidP="00E95CE5">
            <w:pPr>
              <w:pStyle w:val="Balk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4C0141">
              <w:rPr>
                <w:rFonts w:cs="Calibri"/>
                <w:b w:val="0"/>
                <w:sz w:val="16"/>
                <w:szCs w:val="16"/>
              </w:rPr>
              <w:t>09.00-09.45</w:t>
            </w:r>
          </w:p>
        </w:tc>
        <w:tc>
          <w:tcPr>
            <w:tcW w:w="214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2CFFE26" w14:textId="549619AB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055F952" w14:textId="77777777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D4A843F" w14:textId="77777777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EC04D56" w14:textId="0444666E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Mezuniyet Çalışması-II</w:t>
            </w:r>
          </w:p>
        </w:tc>
      </w:tr>
      <w:tr w:rsidR="00E95CE5" w:rsidRPr="004C0141" w14:paraId="336B8BD3" w14:textId="77777777" w:rsidTr="00DD38A9">
        <w:trPr>
          <w:cantSplit/>
          <w:trHeight w:hRule="exact"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7838756" w14:textId="77777777" w:rsidR="00E95CE5" w:rsidRPr="004C0141" w:rsidRDefault="00E95CE5" w:rsidP="00E95CE5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BB08E" w14:textId="15640977" w:rsidR="00E95CE5" w:rsidRPr="004C0141" w:rsidRDefault="00E95CE5" w:rsidP="00E95CE5">
            <w:pPr>
              <w:pStyle w:val="Balk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4C0141">
              <w:rPr>
                <w:rFonts w:cs="Calibri"/>
                <w:b w:val="0"/>
                <w:sz w:val="16"/>
                <w:szCs w:val="16"/>
              </w:rPr>
              <w:t>10.00-10.45</w:t>
            </w:r>
          </w:p>
        </w:tc>
        <w:tc>
          <w:tcPr>
            <w:tcW w:w="2147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BE107EA" w14:textId="1D63952E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2F944B1" w14:textId="77777777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FCD2C58" w14:textId="77777777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D2AF0FA" w14:textId="4F1A4F32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Mezuniyet Çalışması-II</w:t>
            </w:r>
          </w:p>
        </w:tc>
      </w:tr>
      <w:tr w:rsidR="00E95CE5" w:rsidRPr="004C0141" w14:paraId="541867AE" w14:textId="77777777" w:rsidTr="00DD38A9">
        <w:trPr>
          <w:cantSplit/>
          <w:trHeight w:hRule="exact" w:val="423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FDFF1CC" w14:textId="77777777" w:rsidR="00E95CE5" w:rsidRPr="004C0141" w:rsidRDefault="00E95CE5" w:rsidP="00E95CE5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BF847" w14:textId="39CBC457" w:rsidR="00E95CE5" w:rsidRPr="004C0141" w:rsidRDefault="00E95CE5" w:rsidP="00E95CE5">
            <w:pPr>
              <w:pStyle w:val="Balk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4C0141">
              <w:rPr>
                <w:rFonts w:cs="Calibri"/>
                <w:b w:val="0"/>
                <w:sz w:val="16"/>
                <w:szCs w:val="16"/>
              </w:rPr>
              <w:t>11.00-11.45</w:t>
            </w:r>
          </w:p>
        </w:tc>
        <w:tc>
          <w:tcPr>
            <w:tcW w:w="2147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680751D" w14:textId="3946E268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919B1A6" w14:textId="77777777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9C11E85" w14:textId="77777777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0BCBFD7" w14:textId="3F5D04B6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Mezuniyet Çalışması-II</w:t>
            </w:r>
          </w:p>
        </w:tc>
      </w:tr>
      <w:tr w:rsidR="00E95CE5" w:rsidRPr="004C0141" w14:paraId="2131E3DF" w14:textId="77777777" w:rsidTr="00DD38A9">
        <w:trPr>
          <w:cantSplit/>
          <w:trHeight w:hRule="exact" w:val="429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74E707A" w14:textId="77777777" w:rsidR="00E95CE5" w:rsidRPr="004C0141" w:rsidRDefault="00E95CE5" w:rsidP="00E95CE5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DD23C" w14:textId="59381A97" w:rsidR="00E95CE5" w:rsidRPr="004C0141" w:rsidRDefault="00E95CE5" w:rsidP="00E95CE5">
            <w:pPr>
              <w:pStyle w:val="Balk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4C0141">
              <w:rPr>
                <w:rFonts w:cs="Calibri"/>
                <w:b w:val="0"/>
                <w:sz w:val="16"/>
                <w:szCs w:val="16"/>
              </w:rPr>
              <w:t>13.00-13.45</w:t>
            </w:r>
          </w:p>
        </w:tc>
        <w:tc>
          <w:tcPr>
            <w:tcW w:w="2147" w:type="dxa"/>
            <w:tcBorders>
              <w:left w:val="nil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09B72071" w14:textId="390B361B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İngilizce-II</w:t>
            </w:r>
          </w:p>
        </w:tc>
        <w:tc>
          <w:tcPr>
            <w:tcW w:w="2166" w:type="dxa"/>
            <w:tcBorders>
              <w:left w:val="nil"/>
              <w:right w:val="single" w:sz="12" w:space="0" w:color="auto"/>
            </w:tcBorders>
            <w:vAlign w:val="center"/>
          </w:tcPr>
          <w:p w14:paraId="51643DF5" w14:textId="77777777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6" w:type="dxa"/>
            <w:tcBorders>
              <w:left w:val="nil"/>
              <w:right w:val="single" w:sz="12" w:space="0" w:color="auto"/>
            </w:tcBorders>
            <w:vAlign w:val="center"/>
          </w:tcPr>
          <w:p w14:paraId="0DA9AE9B" w14:textId="77777777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nil"/>
              <w:right w:val="single" w:sz="12" w:space="0" w:color="auto"/>
            </w:tcBorders>
            <w:vAlign w:val="center"/>
          </w:tcPr>
          <w:p w14:paraId="419C388A" w14:textId="6E8A81E5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Mezuniyet Çalışması-II</w:t>
            </w:r>
          </w:p>
        </w:tc>
      </w:tr>
      <w:tr w:rsidR="00E95CE5" w:rsidRPr="004C0141" w14:paraId="13DA4394" w14:textId="77777777" w:rsidTr="00DD38A9">
        <w:trPr>
          <w:cantSplit/>
          <w:trHeight w:hRule="exact" w:val="411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1FF9E68" w14:textId="77777777" w:rsidR="00E95CE5" w:rsidRPr="004C0141" w:rsidRDefault="00E95CE5" w:rsidP="00E95CE5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CBEB2" w14:textId="5860FCA7" w:rsidR="00E95CE5" w:rsidRPr="004C0141" w:rsidRDefault="00E95CE5" w:rsidP="00E95CE5">
            <w:pPr>
              <w:pStyle w:val="Balk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4C0141">
              <w:rPr>
                <w:rFonts w:cs="Calibri"/>
                <w:b w:val="0"/>
                <w:sz w:val="16"/>
                <w:szCs w:val="16"/>
              </w:rPr>
              <w:t>14.00-14.45</w:t>
            </w:r>
          </w:p>
        </w:tc>
        <w:tc>
          <w:tcPr>
            <w:tcW w:w="2147" w:type="dxa"/>
            <w:tcBorders>
              <w:left w:val="nil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64DC6E01" w14:textId="3287D8CB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İngilizce-II</w:t>
            </w:r>
          </w:p>
        </w:tc>
        <w:tc>
          <w:tcPr>
            <w:tcW w:w="2166" w:type="dxa"/>
            <w:tcBorders>
              <w:left w:val="nil"/>
              <w:right w:val="single" w:sz="12" w:space="0" w:color="auto"/>
            </w:tcBorders>
            <w:vAlign w:val="center"/>
          </w:tcPr>
          <w:p w14:paraId="7775172B" w14:textId="77777777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6" w:type="dxa"/>
            <w:tcBorders>
              <w:left w:val="nil"/>
              <w:right w:val="single" w:sz="12" w:space="0" w:color="auto"/>
            </w:tcBorders>
            <w:vAlign w:val="center"/>
          </w:tcPr>
          <w:p w14:paraId="6206C1A8" w14:textId="77777777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nil"/>
              <w:right w:val="single" w:sz="12" w:space="0" w:color="auto"/>
            </w:tcBorders>
            <w:vAlign w:val="center"/>
          </w:tcPr>
          <w:p w14:paraId="38403FBF" w14:textId="4C5FE9A9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Mezuniyet Çalışması-II</w:t>
            </w:r>
          </w:p>
        </w:tc>
      </w:tr>
      <w:tr w:rsidR="00E95CE5" w:rsidRPr="004C0141" w14:paraId="4D2A6876" w14:textId="77777777" w:rsidTr="00DD38A9">
        <w:trPr>
          <w:cantSplit/>
          <w:trHeight w:hRule="exact" w:val="430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75F394B" w14:textId="77777777" w:rsidR="00E95CE5" w:rsidRPr="004C0141" w:rsidRDefault="00E95CE5" w:rsidP="00E95CE5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5B262" w14:textId="1BC97ECB" w:rsidR="00E95CE5" w:rsidRPr="004C0141" w:rsidRDefault="00E95CE5" w:rsidP="00E95CE5">
            <w:pPr>
              <w:pStyle w:val="Balk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4C0141">
              <w:rPr>
                <w:rFonts w:cs="Calibri"/>
                <w:b w:val="0"/>
                <w:sz w:val="16"/>
                <w:szCs w:val="16"/>
              </w:rPr>
              <w:t>15.00-15.45</w:t>
            </w:r>
          </w:p>
        </w:tc>
        <w:tc>
          <w:tcPr>
            <w:tcW w:w="2147" w:type="dxa"/>
            <w:tcBorders>
              <w:left w:val="nil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50394606" w14:textId="0C221A00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 xml:space="preserve">Atatürk İlkeleri Ve İnkılap Tarihi-II </w:t>
            </w:r>
          </w:p>
        </w:tc>
        <w:tc>
          <w:tcPr>
            <w:tcW w:w="2166" w:type="dxa"/>
            <w:tcBorders>
              <w:left w:val="nil"/>
              <w:right w:val="single" w:sz="12" w:space="0" w:color="auto"/>
            </w:tcBorders>
            <w:vAlign w:val="center"/>
          </w:tcPr>
          <w:p w14:paraId="404027A6" w14:textId="77777777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6" w:type="dxa"/>
            <w:tcBorders>
              <w:left w:val="nil"/>
              <w:right w:val="single" w:sz="12" w:space="0" w:color="auto"/>
            </w:tcBorders>
            <w:vAlign w:val="center"/>
          </w:tcPr>
          <w:p w14:paraId="783DF27A" w14:textId="77777777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nil"/>
              <w:right w:val="single" w:sz="12" w:space="0" w:color="auto"/>
            </w:tcBorders>
            <w:vAlign w:val="center"/>
          </w:tcPr>
          <w:p w14:paraId="7B8C3717" w14:textId="1693E664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Mezuniyet Çalışması-II</w:t>
            </w:r>
          </w:p>
        </w:tc>
      </w:tr>
      <w:tr w:rsidR="00E95CE5" w:rsidRPr="004C0141" w14:paraId="10331B77" w14:textId="77777777" w:rsidTr="00DD38A9">
        <w:trPr>
          <w:cantSplit/>
          <w:trHeight w:hRule="exact" w:val="423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EF6617D" w14:textId="77777777" w:rsidR="00E95CE5" w:rsidRPr="004C0141" w:rsidRDefault="00E95CE5" w:rsidP="00E95CE5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6E474" w14:textId="1C11E958" w:rsidR="00E95CE5" w:rsidRPr="004C0141" w:rsidRDefault="00E95CE5" w:rsidP="00E95CE5">
            <w:pPr>
              <w:pStyle w:val="Balk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4C0141">
              <w:rPr>
                <w:rFonts w:cs="Calibri"/>
                <w:b w:val="0"/>
                <w:sz w:val="16"/>
                <w:szCs w:val="16"/>
              </w:rPr>
              <w:t>16.00-16.45</w:t>
            </w:r>
          </w:p>
        </w:tc>
        <w:tc>
          <w:tcPr>
            <w:tcW w:w="2147" w:type="dxa"/>
            <w:tcBorders>
              <w:left w:val="nil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0C7733A6" w14:textId="0E6C17AC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Atatürk İlkeleri Ve İnkılap Tarihi-II</w:t>
            </w:r>
          </w:p>
        </w:tc>
        <w:tc>
          <w:tcPr>
            <w:tcW w:w="2166" w:type="dxa"/>
            <w:tcBorders>
              <w:left w:val="nil"/>
              <w:right w:val="single" w:sz="12" w:space="0" w:color="auto"/>
            </w:tcBorders>
            <w:vAlign w:val="center"/>
          </w:tcPr>
          <w:p w14:paraId="5405245F" w14:textId="77777777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6" w:type="dxa"/>
            <w:tcBorders>
              <w:left w:val="nil"/>
              <w:right w:val="single" w:sz="12" w:space="0" w:color="auto"/>
            </w:tcBorders>
            <w:vAlign w:val="center"/>
          </w:tcPr>
          <w:p w14:paraId="64512BC6" w14:textId="77777777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nil"/>
              <w:right w:val="single" w:sz="12" w:space="0" w:color="auto"/>
            </w:tcBorders>
            <w:vAlign w:val="center"/>
          </w:tcPr>
          <w:p w14:paraId="19092DEA" w14:textId="42FA56AE" w:rsidR="00E95CE5" w:rsidRPr="004C0141" w:rsidRDefault="00E95CE5" w:rsidP="00E95CE5">
            <w:pPr>
              <w:jc w:val="center"/>
              <w:rPr>
                <w:sz w:val="16"/>
                <w:szCs w:val="16"/>
              </w:rPr>
            </w:pPr>
            <w:r w:rsidRPr="004C0141">
              <w:rPr>
                <w:sz w:val="16"/>
                <w:szCs w:val="16"/>
              </w:rPr>
              <w:t>Mezuniyet Çalışması-II</w:t>
            </w:r>
          </w:p>
        </w:tc>
      </w:tr>
    </w:tbl>
    <w:p w14:paraId="13B15337" w14:textId="77777777" w:rsidR="00637475" w:rsidRPr="004C0141" w:rsidRDefault="00637475"/>
    <w:sectPr w:rsidR="00637475" w:rsidRPr="004C0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234A2"/>
    <w:multiLevelType w:val="hybridMultilevel"/>
    <w:tmpl w:val="45DECF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8B"/>
    <w:rsid w:val="00007BC3"/>
    <w:rsid w:val="00014782"/>
    <w:rsid w:val="0002290D"/>
    <w:rsid w:val="0002661B"/>
    <w:rsid w:val="00035461"/>
    <w:rsid w:val="000426D5"/>
    <w:rsid w:val="000453A3"/>
    <w:rsid w:val="000525F7"/>
    <w:rsid w:val="00055AE9"/>
    <w:rsid w:val="00083698"/>
    <w:rsid w:val="000859A6"/>
    <w:rsid w:val="00091E64"/>
    <w:rsid w:val="000F3EF7"/>
    <w:rsid w:val="0010612F"/>
    <w:rsid w:val="0013498C"/>
    <w:rsid w:val="00160251"/>
    <w:rsid w:val="001708BA"/>
    <w:rsid w:val="00176608"/>
    <w:rsid w:val="00183269"/>
    <w:rsid w:val="00192D5B"/>
    <w:rsid w:val="001B3F9F"/>
    <w:rsid w:val="001D1285"/>
    <w:rsid w:val="001F1695"/>
    <w:rsid w:val="00202155"/>
    <w:rsid w:val="00223894"/>
    <w:rsid w:val="0025038F"/>
    <w:rsid w:val="002852D6"/>
    <w:rsid w:val="002917F7"/>
    <w:rsid w:val="002943BF"/>
    <w:rsid w:val="00296A9C"/>
    <w:rsid w:val="002B2108"/>
    <w:rsid w:val="002B3D50"/>
    <w:rsid w:val="002B40CE"/>
    <w:rsid w:val="002C3D73"/>
    <w:rsid w:val="002C6361"/>
    <w:rsid w:val="002D000C"/>
    <w:rsid w:val="002D2DD0"/>
    <w:rsid w:val="002E590A"/>
    <w:rsid w:val="002F2165"/>
    <w:rsid w:val="00312534"/>
    <w:rsid w:val="00344857"/>
    <w:rsid w:val="00365758"/>
    <w:rsid w:val="003B1112"/>
    <w:rsid w:val="003C76BC"/>
    <w:rsid w:val="003E3D7D"/>
    <w:rsid w:val="003E3F07"/>
    <w:rsid w:val="003E5623"/>
    <w:rsid w:val="003F298B"/>
    <w:rsid w:val="004176B7"/>
    <w:rsid w:val="00421052"/>
    <w:rsid w:val="00427F0A"/>
    <w:rsid w:val="004310E0"/>
    <w:rsid w:val="00436484"/>
    <w:rsid w:val="004616D6"/>
    <w:rsid w:val="0046305B"/>
    <w:rsid w:val="0048405C"/>
    <w:rsid w:val="004853F2"/>
    <w:rsid w:val="004914BF"/>
    <w:rsid w:val="004A7BC9"/>
    <w:rsid w:val="004C0141"/>
    <w:rsid w:val="004E3EFF"/>
    <w:rsid w:val="004F6EAC"/>
    <w:rsid w:val="0051126B"/>
    <w:rsid w:val="0052448E"/>
    <w:rsid w:val="00532FDE"/>
    <w:rsid w:val="00535E2B"/>
    <w:rsid w:val="005638A9"/>
    <w:rsid w:val="00572D73"/>
    <w:rsid w:val="00575AE1"/>
    <w:rsid w:val="005B54D9"/>
    <w:rsid w:val="005C3BB1"/>
    <w:rsid w:val="005E0A71"/>
    <w:rsid w:val="005F0C30"/>
    <w:rsid w:val="005F2F71"/>
    <w:rsid w:val="005F6ABC"/>
    <w:rsid w:val="006031A8"/>
    <w:rsid w:val="00610B34"/>
    <w:rsid w:val="00616999"/>
    <w:rsid w:val="00616A14"/>
    <w:rsid w:val="006202B1"/>
    <w:rsid w:val="00621129"/>
    <w:rsid w:val="0062502B"/>
    <w:rsid w:val="00626984"/>
    <w:rsid w:val="00632388"/>
    <w:rsid w:val="00637475"/>
    <w:rsid w:val="00640BCE"/>
    <w:rsid w:val="00652DD0"/>
    <w:rsid w:val="00696E7F"/>
    <w:rsid w:val="006B0B79"/>
    <w:rsid w:val="006C7782"/>
    <w:rsid w:val="006D1132"/>
    <w:rsid w:val="006D253F"/>
    <w:rsid w:val="006E41E1"/>
    <w:rsid w:val="00717E44"/>
    <w:rsid w:val="00721638"/>
    <w:rsid w:val="007229B9"/>
    <w:rsid w:val="00726442"/>
    <w:rsid w:val="007353D7"/>
    <w:rsid w:val="00752FB1"/>
    <w:rsid w:val="00756720"/>
    <w:rsid w:val="00757A0C"/>
    <w:rsid w:val="007676FA"/>
    <w:rsid w:val="0077391A"/>
    <w:rsid w:val="00774D90"/>
    <w:rsid w:val="007916B3"/>
    <w:rsid w:val="007A7056"/>
    <w:rsid w:val="007B4B29"/>
    <w:rsid w:val="007C23FF"/>
    <w:rsid w:val="007C3CE8"/>
    <w:rsid w:val="007D2982"/>
    <w:rsid w:val="007D2E3D"/>
    <w:rsid w:val="007E3DDD"/>
    <w:rsid w:val="007F5FF3"/>
    <w:rsid w:val="0080000D"/>
    <w:rsid w:val="00802A3D"/>
    <w:rsid w:val="00823BFF"/>
    <w:rsid w:val="008268B0"/>
    <w:rsid w:val="008503D4"/>
    <w:rsid w:val="00857F81"/>
    <w:rsid w:val="00876F3F"/>
    <w:rsid w:val="00891790"/>
    <w:rsid w:val="0089197B"/>
    <w:rsid w:val="008D4266"/>
    <w:rsid w:val="008F2077"/>
    <w:rsid w:val="008F5EA4"/>
    <w:rsid w:val="009040D6"/>
    <w:rsid w:val="00936503"/>
    <w:rsid w:val="0094124D"/>
    <w:rsid w:val="00943423"/>
    <w:rsid w:val="00981483"/>
    <w:rsid w:val="00993A37"/>
    <w:rsid w:val="009B0962"/>
    <w:rsid w:val="009B2A1A"/>
    <w:rsid w:val="009F0CDE"/>
    <w:rsid w:val="00A058F6"/>
    <w:rsid w:val="00A1729A"/>
    <w:rsid w:val="00A362B9"/>
    <w:rsid w:val="00A366F4"/>
    <w:rsid w:val="00A41C09"/>
    <w:rsid w:val="00A640DA"/>
    <w:rsid w:val="00A83EDE"/>
    <w:rsid w:val="00AC194C"/>
    <w:rsid w:val="00AF760E"/>
    <w:rsid w:val="00B01F16"/>
    <w:rsid w:val="00B173DD"/>
    <w:rsid w:val="00B31937"/>
    <w:rsid w:val="00B63013"/>
    <w:rsid w:val="00B73143"/>
    <w:rsid w:val="00B81009"/>
    <w:rsid w:val="00B8388D"/>
    <w:rsid w:val="00B848CB"/>
    <w:rsid w:val="00B84930"/>
    <w:rsid w:val="00B876A9"/>
    <w:rsid w:val="00B95ACD"/>
    <w:rsid w:val="00BA4752"/>
    <w:rsid w:val="00BA7B84"/>
    <w:rsid w:val="00BB3FBA"/>
    <w:rsid w:val="00BC3F54"/>
    <w:rsid w:val="00BD0798"/>
    <w:rsid w:val="00BD2B88"/>
    <w:rsid w:val="00BD6162"/>
    <w:rsid w:val="00BF5255"/>
    <w:rsid w:val="00BF538A"/>
    <w:rsid w:val="00BF60FE"/>
    <w:rsid w:val="00C26D43"/>
    <w:rsid w:val="00C3596B"/>
    <w:rsid w:val="00C579E7"/>
    <w:rsid w:val="00C71696"/>
    <w:rsid w:val="00CA469A"/>
    <w:rsid w:val="00CA4B81"/>
    <w:rsid w:val="00CB3510"/>
    <w:rsid w:val="00CB4BE3"/>
    <w:rsid w:val="00CC2379"/>
    <w:rsid w:val="00CC390E"/>
    <w:rsid w:val="00CC3A2B"/>
    <w:rsid w:val="00CD7113"/>
    <w:rsid w:val="00D14E1F"/>
    <w:rsid w:val="00D228E1"/>
    <w:rsid w:val="00D23AC6"/>
    <w:rsid w:val="00D45E6F"/>
    <w:rsid w:val="00D47E80"/>
    <w:rsid w:val="00D63F8F"/>
    <w:rsid w:val="00D9238E"/>
    <w:rsid w:val="00DA1C3D"/>
    <w:rsid w:val="00DB476F"/>
    <w:rsid w:val="00DB6449"/>
    <w:rsid w:val="00DD38A9"/>
    <w:rsid w:val="00DE341B"/>
    <w:rsid w:val="00DE5599"/>
    <w:rsid w:val="00E05B0A"/>
    <w:rsid w:val="00E40E7D"/>
    <w:rsid w:val="00E42C3A"/>
    <w:rsid w:val="00E460CA"/>
    <w:rsid w:val="00E62B8A"/>
    <w:rsid w:val="00E750B4"/>
    <w:rsid w:val="00E75D33"/>
    <w:rsid w:val="00E805D6"/>
    <w:rsid w:val="00E83DDC"/>
    <w:rsid w:val="00E93193"/>
    <w:rsid w:val="00E950BC"/>
    <w:rsid w:val="00E95923"/>
    <w:rsid w:val="00E95CE5"/>
    <w:rsid w:val="00EE5291"/>
    <w:rsid w:val="00EE5ED0"/>
    <w:rsid w:val="00F061ED"/>
    <w:rsid w:val="00F23469"/>
    <w:rsid w:val="00F26208"/>
    <w:rsid w:val="00F3323E"/>
    <w:rsid w:val="00F51B36"/>
    <w:rsid w:val="00F52528"/>
    <w:rsid w:val="00F63043"/>
    <w:rsid w:val="00F77169"/>
    <w:rsid w:val="00F937F2"/>
    <w:rsid w:val="00FA54B1"/>
    <w:rsid w:val="00FB2AB3"/>
    <w:rsid w:val="00FB4854"/>
    <w:rsid w:val="00FC6F7E"/>
    <w:rsid w:val="00FD3E85"/>
    <w:rsid w:val="00FD6829"/>
    <w:rsid w:val="00FF1399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4254"/>
  <w15:docId w15:val="{7AB49AB5-586B-460D-9D73-F4EDA292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202155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Balk8">
    <w:name w:val="heading 8"/>
    <w:basedOn w:val="Normal"/>
    <w:next w:val="Normal"/>
    <w:link w:val="Balk8Char"/>
    <w:uiPriority w:val="99"/>
    <w:qFormat/>
    <w:rsid w:val="00202155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9"/>
    <w:rsid w:val="00202155"/>
    <w:rPr>
      <w:rFonts w:ascii="Calibri" w:eastAsia="Times New Roman" w:hAnsi="Calibri" w:cs="Times New Roman"/>
      <w:b/>
      <w:bCs/>
      <w:sz w:val="28"/>
      <w:szCs w:val="28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202155"/>
    <w:rPr>
      <w:rFonts w:ascii="Calibri" w:eastAsia="Times New Roman" w:hAnsi="Calibri" w:cs="Times New Roman"/>
      <w:i/>
      <w:i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20215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21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493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493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elden</dc:creator>
  <cp:lastModifiedBy>DİLAN TAPAR</cp:lastModifiedBy>
  <cp:revision>2</cp:revision>
  <cp:lastPrinted>2019-02-25T10:11:00Z</cp:lastPrinted>
  <dcterms:created xsi:type="dcterms:W3CDTF">2022-02-21T11:23:00Z</dcterms:created>
  <dcterms:modified xsi:type="dcterms:W3CDTF">2022-02-21T11:23:00Z</dcterms:modified>
</cp:coreProperties>
</file>